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5B611" w14:textId="77777777" w:rsidR="0085371B" w:rsidRPr="006766E0" w:rsidRDefault="0085371B" w:rsidP="0085371B">
      <w:pPr>
        <w:snapToGrid w:val="0"/>
        <w:jc w:val="center"/>
        <w:rPr>
          <w:rFonts w:ascii="Calibri" w:hAnsi="Calibri"/>
          <w:b/>
          <w:sz w:val="22"/>
          <w:szCs w:val="22"/>
          <w:lang w:val="uk-UA"/>
        </w:rPr>
      </w:pPr>
      <w:bookmarkStart w:id="0" w:name="_GoBack"/>
      <w:bookmarkEnd w:id="0"/>
      <w:r w:rsidRPr="006766E0">
        <w:rPr>
          <w:rFonts w:ascii="Calibri" w:hAnsi="Calibri"/>
          <w:b/>
          <w:sz w:val="22"/>
          <w:szCs w:val="22"/>
          <w:lang w:val="uk-UA"/>
        </w:rPr>
        <w:t>ПЕРЕЛІК ОБЛАДАННЯ</w:t>
      </w:r>
      <w:r w:rsidR="00C823B1" w:rsidRPr="006766E0">
        <w:rPr>
          <w:rFonts w:ascii="Calibri" w:hAnsi="Calibri"/>
          <w:b/>
          <w:sz w:val="22"/>
          <w:szCs w:val="22"/>
          <w:lang w:val="uk-UA"/>
        </w:rPr>
        <w:t xml:space="preserve"> ТЕХНІЧНОГО ЗАБЕЗПЕЧЕННЯ</w:t>
      </w:r>
    </w:p>
    <w:p w14:paraId="530691BA" w14:textId="77777777" w:rsidR="0085371B" w:rsidRPr="006766E0" w:rsidRDefault="0085371B" w:rsidP="0085371B">
      <w:pPr>
        <w:snapToGrid w:val="0"/>
        <w:jc w:val="center"/>
        <w:rPr>
          <w:rFonts w:ascii="Calibri" w:hAnsi="Calibri"/>
          <w:sz w:val="22"/>
          <w:szCs w:val="22"/>
          <w:lang w:val="uk-UA"/>
        </w:rPr>
      </w:pPr>
    </w:p>
    <w:p w14:paraId="3E116775" w14:textId="77777777" w:rsidR="0085371B" w:rsidRPr="006766E0" w:rsidRDefault="0085371B" w:rsidP="0085371B">
      <w:pPr>
        <w:snapToGrid w:val="0"/>
        <w:jc w:val="center"/>
        <w:rPr>
          <w:rFonts w:ascii="Calibri" w:hAnsi="Calibri"/>
          <w:sz w:val="22"/>
          <w:szCs w:val="22"/>
          <w:lang w:val="uk-UA"/>
        </w:rPr>
      </w:pPr>
      <w:r w:rsidRPr="006766E0">
        <w:rPr>
          <w:rFonts w:ascii="Calibri" w:hAnsi="Calibri"/>
          <w:sz w:val="22"/>
          <w:szCs w:val="22"/>
          <w:lang w:val="uk-UA"/>
        </w:rPr>
        <w:t>Міжнародного фестивалю документального кіно про права людини Docudays UA</w:t>
      </w:r>
    </w:p>
    <w:p w14:paraId="3CBADA02" w14:textId="77777777" w:rsidR="0085371B" w:rsidRPr="006766E0" w:rsidRDefault="0085371B" w:rsidP="0085371B">
      <w:pPr>
        <w:snapToGrid w:val="0"/>
        <w:jc w:val="center"/>
        <w:rPr>
          <w:rFonts w:ascii="Calibri" w:hAnsi="Calibri" w:cs="Arial"/>
          <w:b/>
          <w:sz w:val="22"/>
          <w:szCs w:val="22"/>
          <w:lang w:val="uk-UA"/>
        </w:rPr>
      </w:pPr>
      <w:r w:rsidRPr="006766E0">
        <w:rPr>
          <w:rFonts w:ascii="Calibri" w:hAnsi="Calibri" w:cs="Arial"/>
          <w:b/>
          <w:sz w:val="22"/>
          <w:szCs w:val="22"/>
          <w:lang w:val="uk-UA"/>
        </w:rPr>
        <w:t>Дати проведення фестивалю – 20 - 27 березня 2015 року.</w:t>
      </w:r>
    </w:p>
    <w:p w14:paraId="674A44C8" w14:textId="77777777" w:rsidR="0085371B" w:rsidRPr="006766E0" w:rsidRDefault="0085371B" w:rsidP="0085371B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273DA67E" w14:textId="77777777" w:rsidR="0085371B" w:rsidRPr="006766E0" w:rsidRDefault="00C823B1" w:rsidP="00F81E7E">
      <w:pPr>
        <w:pStyle w:val="a3"/>
        <w:numPr>
          <w:ilvl w:val="0"/>
          <w:numId w:val="1"/>
        </w:num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>Будинок Кіно</w:t>
      </w:r>
      <w:r w:rsidR="00694691"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>,</w:t>
      </w:r>
      <w:r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 xml:space="preserve"> Червона зала №1</w:t>
      </w:r>
      <w:r w:rsidRPr="006766E0">
        <w:rPr>
          <w:rFonts w:ascii="Calibri" w:hAnsi="Calibri" w:cs="Arial"/>
          <w:sz w:val="22"/>
          <w:szCs w:val="22"/>
          <w:lang w:val="uk-UA"/>
        </w:rPr>
        <w:t xml:space="preserve"> </w:t>
      </w:r>
      <w:r w:rsidR="0085371B" w:rsidRPr="006766E0">
        <w:rPr>
          <w:rFonts w:ascii="Calibri" w:hAnsi="Calibri" w:cs="Arial"/>
          <w:sz w:val="22"/>
          <w:szCs w:val="22"/>
          <w:lang w:val="uk-UA"/>
        </w:rPr>
        <w:t>Проекційний комплект – (8 днів)</w:t>
      </w:r>
      <w:r w:rsidR="00F81E7E" w:rsidRPr="006766E0">
        <w:rPr>
          <w:rFonts w:ascii="Calibri" w:hAnsi="Calibri" w:cs="Arial"/>
          <w:sz w:val="22"/>
          <w:szCs w:val="22"/>
          <w:lang w:val="uk-UA"/>
        </w:rPr>
        <w:t>:</w:t>
      </w:r>
    </w:p>
    <w:p w14:paraId="0328F097" w14:textId="77777777" w:rsidR="00F81E7E" w:rsidRPr="006766E0" w:rsidRDefault="00F81E7E" w:rsidP="00F81E7E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tbl>
      <w:tblPr>
        <w:tblStyle w:val="1-1"/>
        <w:tblW w:w="8613" w:type="dxa"/>
        <w:tblLook w:val="04A0" w:firstRow="1" w:lastRow="0" w:firstColumn="1" w:lastColumn="0" w:noHBand="0" w:noVBand="1"/>
      </w:tblPr>
      <w:tblGrid>
        <w:gridCol w:w="447"/>
        <w:gridCol w:w="7032"/>
        <w:gridCol w:w="1134"/>
      </w:tblGrid>
      <w:tr w:rsidR="00C80FCE" w:rsidRPr="006766E0" w14:paraId="4F6CCE00" w14:textId="77777777" w:rsidTr="00C8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54A288E7" w14:textId="77777777" w:rsidR="00C80FCE" w:rsidRPr="006766E0" w:rsidRDefault="00C80FCE" w:rsidP="00F81E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№</w:t>
            </w:r>
          </w:p>
        </w:tc>
        <w:tc>
          <w:tcPr>
            <w:tcW w:w="7032" w:type="dxa"/>
            <w:noWrap/>
            <w:hideMark/>
          </w:tcPr>
          <w:p w14:paraId="7A6ADAA9" w14:textId="77777777" w:rsidR="00C80FCE" w:rsidRPr="006766E0" w:rsidRDefault="00C80FCE" w:rsidP="00F81E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Обладнання</w:t>
            </w:r>
          </w:p>
        </w:tc>
        <w:tc>
          <w:tcPr>
            <w:tcW w:w="1134" w:type="dxa"/>
            <w:noWrap/>
            <w:hideMark/>
          </w:tcPr>
          <w:p w14:paraId="705386F1" w14:textId="77777777" w:rsidR="00C80FCE" w:rsidRPr="006766E0" w:rsidRDefault="00C80FCE" w:rsidP="00C823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Кількість</w:t>
            </w:r>
          </w:p>
        </w:tc>
      </w:tr>
      <w:tr w:rsidR="00C80FCE" w:rsidRPr="006766E0" w14:paraId="78E6DB89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1C27B8FC" w14:textId="77777777" w:rsidR="00C80FCE" w:rsidRPr="006766E0" w:rsidRDefault="00C80FCE" w:rsidP="00F81E7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32" w:type="dxa"/>
            <w:noWrap/>
            <w:hideMark/>
          </w:tcPr>
          <w:p w14:paraId="3AF04D00" w14:textId="77777777" w:rsidR="00C80FCE" w:rsidRPr="006766E0" w:rsidRDefault="00C80FCE" w:rsidP="00F81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Проектор Barco SLM 12000 ANSI</w:t>
            </w:r>
          </w:p>
        </w:tc>
        <w:tc>
          <w:tcPr>
            <w:tcW w:w="1134" w:type="dxa"/>
            <w:noWrap/>
            <w:hideMark/>
          </w:tcPr>
          <w:p w14:paraId="2FC6CE58" w14:textId="77777777" w:rsidR="00C80FCE" w:rsidRPr="006766E0" w:rsidRDefault="00C80FCE" w:rsidP="00F81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80FCE" w:rsidRPr="006766E0" w14:paraId="76B3C58C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4B81013E" w14:textId="77777777" w:rsidR="00C80FCE" w:rsidRPr="006766E0" w:rsidRDefault="00C80FCE" w:rsidP="00F81E7E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7032" w:type="dxa"/>
            <w:noWrap/>
            <w:hideMark/>
          </w:tcPr>
          <w:p w14:paraId="2F1985B6" w14:textId="77777777" w:rsidR="00C80FCE" w:rsidRPr="006766E0" w:rsidRDefault="00C80FCE" w:rsidP="00F81E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Медіа-плеєр Full HD Dune з підтримкою HDD та BluRay drive</w:t>
            </w:r>
          </w:p>
        </w:tc>
        <w:tc>
          <w:tcPr>
            <w:tcW w:w="1134" w:type="dxa"/>
            <w:noWrap/>
            <w:hideMark/>
          </w:tcPr>
          <w:p w14:paraId="012B56F6" w14:textId="77777777" w:rsidR="00C80FCE" w:rsidRPr="006766E0" w:rsidRDefault="00C80FCE" w:rsidP="00F81E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F7D7E" w:rsidRPr="006766E0" w14:paraId="08CC7674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69AE962D" w14:textId="77777777" w:rsidR="00CF7D7E" w:rsidRPr="006766E0" w:rsidRDefault="00CF7D7E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7032" w:type="dxa"/>
            <w:noWrap/>
            <w:hideMark/>
          </w:tcPr>
          <w:p w14:paraId="69C42D90" w14:textId="77777777" w:rsidR="00CF7D7E" w:rsidRPr="006766E0" w:rsidRDefault="00CF7D7E" w:rsidP="00F81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DCP </w:t>
            </w: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сервер</w:t>
            </w:r>
          </w:p>
        </w:tc>
        <w:tc>
          <w:tcPr>
            <w:tcW w:w="1134" w:type="dxa"/>
            <w:noWrap/>
            <w:hideMark/>
          </w:tcPr>
          <w:p w14:paraId="2614D8C3" w14:textId="77777777" w:rsidR="00CF7D7E" w:rsidRPr="006766E0" w:rsidRDefault="00CF7D7E" w:rsidP="00F81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F7D7E" w:rsidRPr="006766E0" w14:paraId="1A3A6320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26E8E9CD" w14:textId="77777777" w:rsidR="00CF7D7E" w:rsidRPr="006766E0" w:rsidRDefault="00CF7D7E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7032" w:type="dxa"/>
            <w:noWrap/>
            <w:hideMark/>
          </w:tcPr>
          <w:p w14:paraId="505E3703" w14:textId="77777777" w:rsidR="00CF7D7E" w:rsidRPr="006766E0" w:rsidRDefault="00CF7D7E" w:rsidP="00F81E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Контрольний монітор</w:t>
            </w:r>
          </w:p>
        </w:tc>
        <w:tc>
          <w:tcPr>
            <w:tcW w:w="1134" w:type="dxa"/>
            <w:noWrap/>
            <w:hideMark/>
          </w:tcPr>
          <w:p w14:paraId="49714A40" w14:textId="77777777" w:rsidR="00CF7D7E" w:rsidRPr="006766E0" w:rsidRDefault="00CF7D7E" w:rsidP="00F81E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F7D7E" w:rsidRPr="006766E0" w14:paraId="22346E71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4CF98F5A" w14:textId="77777777" w:rsidR="00CF7D7E" w:rsidRPr="006766E0" w:rsidRDefault="00CF7D7E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7032" w:type="dxa"/>
            <w:noWrap/>
            <w:hideMark/>
          </w:tcPr>
          <w:p w14:paraId="1CFD4989" w14:textId="77777777" w:rsidR="00CF7D7E" w:rsidRPr="006766E0" w:rsidRDefault="00CF7D7E" w:rsidP="00F81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Кабель HDMI/DVI (5 м.)</w:t>
            </w:r>
          </w:p>
        </w:tc>
        <w:tc>
          <w:tcPr>
            <w:tcW w:w="1134" w:type="dxa"/>
            <w:noWrap/>
            <w:hideMark/>
          </w:tcPr>
          <w:p w14:paraId="3BFADE71" w14:textId="77777777" w:rsidR="00CF7D7E" w:rsidRPr="006766E0" w:rsidRDefault="00CF7D7E" w:rsidP="00F81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F7D7E" w:rsidRPr="006766E0" w14:paraId="2C7B86A1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507DB346" w14:textId="77777777" w:rsidR="00CF7D7E" w:rsidRPr="006766E0" w:rsidRDefault="00CF7D7E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7032" w:type="dxa"/>
            <w:noWrap/>
            <w:hideMark/>
          </w:tcPr>
          <w:p w14:paraId="0153768D" w14:textId="77777777" w:rsidR="00CF7D7E" w:rsidRPr="006766E0" w:rsidRDefault="00CF7D7E" w:rsidP="00F81E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Кабель DVI/DVI (2 м.)</w:t>
            </w:r>
          </w:p>
        </w:tc>
        <w:tc>
          <w:tcPr>
            <w:tcW w:w="1134" w:type="dxa"/>
            <w:noWrap/>
            <w:hideMark/>
          </w:tcPr>
          <w:p w14:paraId="79F7A4D5" w14:textId="77777777" w:rsidR="00CF7D7E" w:rsidRPr="006766E0" w:rsidRDefault="00CF7D7E" w:rsidP="00F81E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F7D7E" w:rsidRPr="006766E0" w14:paraId="44E00E75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19E88843" w14:textId="77777777" w:rsidR="00CF7D7E" w:rsidRPr="006766E0" w:rsidRDefault="00CF7D7E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7032" w:type="dxa"/>
            <w:noWrap/>
            <w:hideMark/>
          </w:tcPr>
          <w:p w14:paraId="08C0278B" w14:textId="77777777" w:rsidR="00CF7D7E" w:rsidRPr="006766E0" w:rsidRDefault="00CF7D7E" w:rsidP="00F81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Подовжувач  (10 м.)</w:t>
            </w:r>
          </w:p>
        </w:tc>
        <w:tc>
          <w:tcPr>
            <w:tcW w:w="1134" w:type="dxa"/>
            <w:noWrap/>
            <w:hideMark/>
          </w:tcPr>
          <w:p w14:paraId="4EB9B19F" w14:textId="77777777" w:rsidR="00CF7D7E" w:rsidRPr="006766E0" w:rsidRDefault="00CF7D7E" w:rsidP="00F81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</w:tr>
      <w:tr w:rsidR="00CF7D7E" w:rsidRPr="006766E0" w14:paraId="65C2CD35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62977558" w14:textId="77777777" w:rsidR="00CF7D7E" w:rsidRPr="006766E0" w:rsidRDefault="00CF7D7E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7032" w:type="dxa"/>
            <w:noWrap/>
            <w:hideMark/>
          </w:tcPr>
          <w:p w14:paraId="677D9ED0" w14:textId="77777777" w:rsidR="00CF7D7E" w:rsidRPr="006766E0" w:rsidRDefault="00CF7D7E" w:rsidP="00F81E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Перехідники HDMI/DVI</w:t>
            </w:r>
          </w:p>
        </w:tc>
        <w:tc>
          <w:tcPr>
            <w:tcW w:w="1134" w:type="dxa"/>
            <w:noWrap/>
            <w:hideMark/>
          </w:tcPr>
          <w:p w14:paraId="59427657" w14:textId="77777777" w:rsidR="00CF7D7E" w:rsidRPr="006766E0" w:rsidRDefault="00CF7D7E" w:rsidP="00F81E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</w:tr>
      <w:tr w:rsidR="00CF7D7E" w:rsidRPr="006766E0" w14:paraId="3812EF71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7D474FC7" w14:textId="77777777" w:rsidR="00CF7D7E" w:rsidRPr="006766E0" w:rsidRDefault="00CF7D7E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7032" w:type="dxa"/>
            <w:noWrap/>
            <w:hideMark/>
          </w:tcPr>
          <w:p w14:paraId="33CC8A38" w14:textId="77777777" w:rsidR="00CF7D7E" w:rsidRPr="006766E0" w:rsidRDefault="00CF7D7E" w:rsidP="00225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Радіо-мікрофон</w:t>
            </w:r>
          </w:p>
        </w:tc>
        <w:tc>
          <w:tcPr>
            <w:tcW w:w="1134" w:type="dxa"/>
            <w:noWrap/>
            <w:hideMark/>
          </w:tcPr>
          <w:p w14:paraId="48DF42D0" w14:textId="77777777" w:rsidR="00CF7D7E" w:rsidRPr="006766E0" w:rsidRDefault="00CF7D7E" w:rsidP="00F81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</w:tr>
      <w:tr w:rsidR="00CF7D7E" w:rsidRPr="006766E0" w14:paraId="51261131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49789FA3" w14:textId="77777777" w:rsidR="00CF7D7E" w:rsidRPr="006766E0" w:rsidRDefault="00CF7D7E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7032" w:type="dxa"/>
            <w:noWrap/>
            <w:hideMark/>
          </w:tcPr>
          <w:p w14:paraId="33910509" w14:textId="77777777" w:rsidR="00CF7D7E" w:rsidRPr="006766E0" w:rsidRDefault="00CF7D7E" w:rsidP="00F81E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Рація</w:t>
            </w:r>
          </w:p>
        </w:tc>
        <w:tc>
          <w:tcPr>
            <w:tcW w:w="1134" w:type="dxa"/>
            <w:noWrap/>
            <w:hideMark/>
          </w:tcPr>
          <w:p w14:paraId="5D7AF56C" w14:textId="77777777" w:rsidR="00CF7D7E" w:rsidRPr="006766E0" w:rsidRDefault="00CF7D7E" w:rsidP="00F81E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10</w:t>
            </w:r>
          </w:p>
        </w:tc>
      </w:tr>
      <w:tr w:rsidR="00CF7D7E" w:rsidRPr="006766E0" w14:paraId="38001957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3C6E604A" w14:textId="77777777" w:rsidR="00CF7D7E" w:rsidRPr="006766E0" w:rsidRDefault="00CF7D7E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11</w:t>
            </w:r>
          </w:p>
        </w:tc>
        <w:tc>
          <w:tcPr>
            <w:tcW w:w="7032" w:type="dxa"/>
            <w:noWrap/>
            <w:hideMark/>
          </w:tcPr>
          <w:p w14:paraId="7170C867" w14:textId="77777777" w:rsidR="00CF7D7E" w:rsidRPr="006766E0" w:rsidRDefault="00CF7D7E" w:rsidP="00F81E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 xml:space="preserve">Акустична система (стерео) </w:t>
            </w:r>
            <w:r w:rsidRPr="006766E0">
              <w:rPr>
                <w:rFonts w:ascii="Calibri" w:hAnsi="Calibri" w:cs="Arial"/>
                <w:sz w:val="22"/>
                <w:szCs w:val="22"/>
                <w:lang w:val="uk-UA"/>
              </w:rPr>
              <w:t>для кінозали на 670 місць</w:t>
            </w: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 xml:space="preserve"> *</w:t>
            </w:r>
          </w:p>
        </w:tc>
        <w:tc>
          <w:tcPr>
            <w:tcW w:w="1134" w:type="dxa"/>
            <w:noWrap/>
            <w:hideMark/>
          </w:tcPr>
          <w:p w14:paraId="0EC5093D" w14:textId="77777777" w:rsidR="00CF7D7E" w:rsidRPr="006766E0" w:rsidRDefault="00CF7D7E" w:rsidP="00F81E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F7D7E" w:rsidRPr="006766E0" w14:paraId="6E2F207B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76D8F093" w14:textId="77777777" w:rsidR="00CF7D7E" w:rsidRPr="006766E0" w:rsidRDefault="00CF7D7E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7032" w:type="dxa"/>
            <w:noWrap/>
            <w:hideMark/>
          </w:tcPr>
          <w:p w14:paraId="7B922CA9" w14:textId="77777777" w:rsidR="00CF7D7E" w:rsidRPr="006766E0" w:rsidRDefault="00CF7D7E" w:rsidP="00C82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Wi-Fi точка в апаратній</w:t>
            </w:r>
          </w:p>
        </w:tc>
        <w:tc>
          <w:tcPr>
            <w:tcW w:w="1134" w:type="dxa"/>
            <w:noWrap/>
            <w:hideMark/>
          </w:tcPr>
          <w:p w14:paraId="31C859F0" w14:textId="77777777" w:rsidR="00CF7D7E" w:rsidRPr="006766E0" w:rsidRDefault="00CF7D7E" w:rsidP="00F81E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</w:tbl>
    <w:p w14:paraId="20FDF5CA" w14:textId="77777777" w:rsidR="00F81E7E" w:rsidRPr="006766E0" w:rsidRDefault="00F81E7E" w:rsidP="00F81E7E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49CAF776" w14:textId="77777777" w:rsidR="00A40140" w:rsidRPr="006766E0" w:rsidRDefault="00A40140" w:rsidP="00A40140">
      <w:p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sz w:val="22"/>
          <w:szCs w:val="22"/>
          <w:lang w:val="uk-UA"/>
        </w:rPr>
        <w:t>* Акустична система:</w:t>
      </w:r>
    </w:p>
    <w:tbl>
      <w:tblPr>
        <w:tblStyle w:val="1-3"/>
        <w:tblW w:w="8613" w:type="dxa"/>
        <w:tblLook w:val="04A0" w:firstRow="1" w:lastRow="0" w:firstColumn="1" w:lastColumn="0" w:noHBand="0" w:noVBand="1"/>
      </w:tblPr>
      <w:tblGrid>
        <w:gridCol w:w="400"/>
        <w:gridCol w:w="7079"/>
        <w:gridCol w:w="1134"/>
      </w:tblGrid>
      <w:tr w:rsidR="00A40140" w:rsidRPr="006766E0" w14:paraId="7EF6E37F" w14:textId="77777777" w:rsidTr="003B7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14:paraId="0A8442BC" w14:textId="77777777" w:rsidR="00A40140" w:rsidRPr="006766E0" w:rsidRDefault="00A40140" w:rsidP="00A40140">
            <w:pPr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7079" w:type="dxa"/>
            <w:noWrap/>
            <w:hideMark/>
          </w:tcPr>
          <w:p w14:paraId="0F00EA1C" w14:textId="77777777" w:rsidR="00A40140" w:rsidRPr="006766E0" w:rsidRDefault="00A40140" w:rsidP="00A40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Акустична система</w:t>
            </w:r>
          </w:p>
        </w:tc>
        <w:tc>
          <w:tcPr>
            <w:tcW w:w="1134" w:type="dxa"/>
            <w:noWrap/>
            <w:hideMark/>
          </w:tcPr>
          <w:p w14:paraId="3121F669" w14:textId="77777777" w:rsidR="00A40140" w:rsidRPr="006766E0" w:rsidRDefault="00A40140" w:rsidP="00A40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Кількість</w:t>
            </w:r>
          </w:p>
        </w:tc>
      </w:tr>
      <w:tr w:rsidR="00A40140" w:rsidRPr="006766E0" w14:paraId="6BEFA208" w14:textId="77777777" w:rsidTr="003B7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14:paraId="608278AB" w14:textId="77777777" w:rsidR="00A40140" w:rsidRPr="006766E0" w:rsidRDefault="00A40140" w:rsidP="00A4014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79" w:type="dxa"/>
            <w:noWrap/>
            <w:hideMark/>
          </w:tcPr>
          <w:p w14:paraId="085C29F1" w14:textId="77777777" w:rsidR="00A40140" w:rsidRPr="006766E0" w:rsidRDefault="00A40140" w:rsidP="00A4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 w:cs="Arial"/>
                <w:sz w:val="22"/>
                <w:szCs w:val="22"/>
                <w:lang w:val="uk-UA"/>
              </w:rPr>
              <w:t>Акустична система</w:t>
            </w: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 xml:space="preserve"> Bell 20kWt</w:t>
            </w:r>
          </w:p>
        </w:tc>
        <w:tc>
          <w:tcPr>
            <w:tcW w:w="1134" w:type="dxa"/>
            <w:noWrap/>
            <w:hideMark/>
          </w:tcPr>
          <w:p w14:paraId="52C1B2A7" w14:textId="77777777" w:rsidR="00A40140" w:rsidRPr="006766E0" w:rsidRDefault="00A40140" w:rsidP="00A4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A40140" w:rsidRPr="006766E0" w14:paraId="0226DAB3" w14:textId="77777777" w:rsidTr="003B79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14:paraId="6328064A" w14:textId="77777777" w:rsidR="00A40140" w:rsidRPr="006766E0" w:rsidRDefault="00A40140" w:rsidP="00A4014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7079" w:type="dxa"/>
            <w:noWrap/>
            <w:hideMark/>
          </w:tcPr>
          <w:p w14:paraId="1186289E" w14:textId="77777777" w:rsidR="00A40140" w:rsidRPr="006766E0" w:rsidRDefault="00A40140" w:rsidP="0095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 xml:space="preserve">Рек </w:t>
            </w:r>
            <w:r w:rsidR="00225C70"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с</w:t>
            </w: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="00951D6D"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підсилювачами</w:t>
            </w:r>
          </w:p>
        </w:tc>
        <w:tc>
          <w:tcPr>
            <w:tcW w:w="1134" w:type="dxa"/>
            <w:noWrap/>
            <w:hideMark/>
          </w:tcPr>
          <w:p w14:paraId="62D0DFCE" w14:textId="77777777" w:rsidR="00A40140" w:rsidRPr="006766E0" w:rsidRDefault="00A40140" w:rsidP="00A401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A40140" w:rsidRPr="006766E0" w14:paraId="3724E500" w14:textId="77777777" w:rsidTr="003B7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14:paraId="27A0B7FB" w14:textId="77777777" w:rsidR="00A40140" w:rsidRPr="006766E0" w:rsidRDefault="00A40140" w:rsidP="00A4014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7079" w:type="dxa"/>
            <w:noWrap/>
            <w:hideMark/>
          </w:tcPr>
          <w:p w14:paraId="5BBEDF71" w14:textId="77777777" w:rsidR="00A40140" w:rsidRPr="006766E0" w:rsidRDefault="00A40140" w:rsidP="0095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Микшерн</w:t>
            </w:r>
            <w:r w:rsidR="00951D6D"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и</w:t>
            </w: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й пульт Soundcraft 324 Digital</w:t>
            </w:r>
            <w:r w:rsidR="00951D6D"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 xml:space="preserve"> (або аналогічний)</w:t>
            </w:r>
          </w:p>
        </w:tc>
        <w:tc>
          <w:tcPr>
            <w:tcW w:w="1134" w:type="dxa"/>
            <w:noWrap/>
            <w:hideMark/>
          </w:tcPr>
          <w:p w14:paraId="448ED8ED" w14:textId="77777777" w:rsidR="00A40140" w:rsidRPr="006766E0" w:rsidRDefault="00A40140" w:rsidP="00A4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A40140" w:rsidRPr="006766E0" w14:paraId="61C3A0CD" w14:textId="77777777" w:rsidTr="003B79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14:paraId="1D71EFDE" w14:textId="77777777" w:rsidR="00A40140" w:rsidRPr="006766E0" w:rsidRDefault="00A40140" w:rsidP="00A4014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7079" w:type="dxa"/>
            <w:noWrap/>
            <w:hideMark/>
          </w:tcPr>
          <w:p w14:paraId="370BDA56" w14:textId="77777777" w:rsidR="00A40140" w:rsidRPr="006766E0" w:rsidRDefault="00A40140" w:rsidP="00A40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Директ бокс BSS AR133</w:t>
            </w:r>
          </w:p>
        </w:tc>
        <w:tc>
          <w:tcPr>
            <w:tcW w:w="1134" w:type="dxa"/>
            <w:noWrap/>
            <w:hideMark/>
          </w:tcPr>
          <w:p w14:paraId="5CC3E20B" w14:textId="77777777" w:rsidR="00A40140" w:rsidRPr="006766E0" w:rsidRDefault="00A40140" w:rsidP="00A401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</w:tr>
      <w:tr w:rsidR="00A40140" w:rsidRPr="006766E0" w14:paraId="42183DBA" w14:textId="77777777" w:rsidTr="003B7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14:paraId="28FCCC63" w14:textId="77777777" w:rsidR="00A40140" w:rsidRPr="006766E0" w:rsidRDefault="00A40140" w:rsidP="00A4014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7079" w:type="dxa"/>
            <w:noWrap/>
            <w:hideMark/>
          </w:tcPr>
          <w:p w14:paraId="0539CBBC" w14:textId="77777777" w:rsidR="00A40140" w:rsidRPr="006766E0" w:rsidRDefault="00951D6D" w:rsidP="00A4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Мікрофон вокальний (раді</w:t>
            </w:r>
            <w:r w:rsidR="00A40140"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о)</w:t>
            </w:r>
          </w:p>
        </w:tc>
        <w:tc>
          <w:tcPr>
            <w:tcW w:w="1134" w:type="dxa"/>
            <w:noWrap/>
            <w:hideMark/>
          </w:tcPr>
          <w:p w14:paraId="15498FA4" w14:textId="77777777" w:rsidR="00A40140" w:rsidRPr="006766E0" w:rsidRDefault="00A40140" w:rsidP="00A4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</w:tr>
      <w:tr w:rsidR="00A40140" w:rsidRPr="006766E0" w14:paraId="33008F36" w14:textId="77777777" w:rsidTr="003B79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14:paraId="3704D66C" w14:textId="77777777" w:rsidR="00A40140" w:rsidRPr="006766E0" w:rsidRDefault="00A40140" w:rsidP="00A4014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7079" w:type="dxa"/>
            <w:noWrap/>
            <w:hideMark/>
          </w:tcPr>
          <w:p w14:paraId="4FA2BC82" w14:textId="77777777" w:rsidR="00A40140" w:rsidRPr="006766E0" w:rsidRDefault="00A40140" w:rsidP="00A40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 xml:space="preserve">Мультикор </w:t>
            </w:r>
          </w:p>
        </w:tc>
        <w:tc>
          <w:tcPr>
            <w:tcW w:w="1134" w:type="dxa"/>
            <w:noWrap/>
            <w:hideMark/>
          </w:tcPr>
          <w:p w14:paraId="3126A7CF" w14:textId="77777777" w:rsidR="00A40140" w:rsidRPr="006766E0" w:rsidRDefault="00A40140" w:rsidP="00A401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A40140" w:rsidRPr="006766E0" w14:paraId="7AE91352" w14:textId="77777777" w:rsidTr="003B7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14:paraId="3782CA62" w14:textId="77777777" w:rsidR="00A40140" w:rsidRPr="006766E0" w:rsidRDefault="00A40140" w:rsidP="00A4014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7079" w:type="dxa"/>
            <w:noWrap/>
            <w:hideMark/>
          </w:tcPr>
          <w:p w14:paraId="2F9ADB2F" w14:textId="77777777" w:rsidR="00A40140" w:rsidRPr="006766E0" w:rsidRDefault="00951D6D" w:rsidP="00A4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Монітор пасивни</w:t>
            </w:r>
            <w:r w:rsidR="00A40140"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й ElectroVoice</w:t>
            </w: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 xml:space="preserve"> або аналогічний</w:t>
            </w:r>
          </w:p>
        </w:tc>
        <w:tc>
          <w:tcPr>
            <w:tcW w:w="1134" w:type="dxa"/>
            <w:noWrap/>
            <w:hideMark/>
          </w:tcPr>
          <w:p w14:paraId="62D75BC9" w14:textId="77777777" w:rsidR="00A40140" w:rsidRPr="006766E0" w:rsidRDefault="00A40140" w:rsidP="00A40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A40140" w:rsidRPr="006766E0" w14:paraId="28A45ECE" w14:textId="77777777" w:rsidTr="003B79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" w:type="dxa"/>
            <w:noWrap/>
            <w:hideMark/>
          </w:tcPr>
          <w:p w14:paraId="5A9720CE" w14:textId="77777777" w:rsidR="00A40140" w:rsidRPr="006766E0" w:rsidRDefault="00A40140" w:rsidP="00A4014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7079" w:type="dxa"/>
            <w:noWrap/>
            <w:hideMark/>
          </w:tcPr>
          <w:p w14:paraId="72D26DF4" w14:textId="77777777" w:rsidR="00A40140" w:rsidRPr="006766E0" w:rsidRDefault="00951D6D" w:rsidP="00A401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Підсилювач</w:t>
            </w:r>
            <w:r w:rsidR="00A40140"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 xml:space="preserve"> Yamaha P7000</w:t>
            </w: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 xml:space="preserve"> або аналогічний</w:t>
            </w:r>
          </w:p>
        </w:tc>
        <w:tc>
          <w:tcPr>
            <w:tcW w:w="1134" w:type="dxa"/>
            <w:noWrap/>
            <w:hideMark/>
          </w:tcPr>
          <w:p w14:paraId="0DD111CB" w14:textId="77777777" w:rsidR="00A40140" w:rsidRPr="006766E0" w:rsidRDefault="00A40140" w:rsidP="00A401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</w:tbl>
    <w:p w14:paraId="44D5D84E" w14:textId="77777777" w:rsidR="00A40140" w:rsidRPr="006766E0" w:rsidRDefault="00A40140" w:rsidP="0085371B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5AD80F83" w14:textId="77777777" w:rsidR="00A40140" w:rsidRPr="006766E0" w:rsidRDefault="00A40140" w:rsidP="00A47484">
      <w:pPr>
        <w:pStyle w:val="a3"/>
        <w:numPr>
          <w:ilvl w:val="0"/>
          <w:numId w:val="11"/>
        </w:num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sz w:val="22"/>
          <w:szCs w:val="22"/>
          <w:lang w:val="uk-UA"/>
        </w:rPr>
        <w:t>Сакйп конференція (Це</w:t>
      </w:r>
      <w:r w:rsidR="0052623C" w:rsidRPr="006766E0">
        <w:rPr>
          <w:rFonts w:ascii="Calibri" w:hAnsi="Calibri" w:cs="Arial"/>
          <w:sz w:val="22"/>
          <w:szCs w:val="22"/>
          <w:lang w:val="uk-UA"/>
        </w:rPr>
        <w:t>р</w:t>
      </w:r>
      <w:r w:rsidRPr="006766E0">
        <w:rPr>
          <w:rFonts w:ascii="Calibri" w:hAnsi="Calibri" w:cs="Arial"/>
          <w:sz w:val="22"/>
          <w:szCs w:val="22"/>
          <w:lang w:val="uk-UA"/>
        </w:rPr>
        <w:t>емонія закриття):</w:t>
      </w:r>
    </w:p>
    <w:tbl>
      <w:tblPr>
        <w:tblStyle w:val="1-3"/>
        <w:tblW w:w="8613" w:type="dxa"/>
        <w:tblLook w:val="04A0" w:firstRow="1" w:lastRow="0" w:firstColumn="1" w:lastColumn="0" w:noHBand="0" w:noVBand="1"/>
      </w:tblPr>
      <w:tblGrid>
        <w:gridCol w:w="447"/>
        <w:gridCol w:w="7032"/>
        <w:gridCol w:w="1134"/>
      </w:tblGrid>
      <w:tr w:rsidR="00C80FCE" w:rsidRPr="006766E0" w14:paraId="6383F01E" w14:textId="77777777" w:rsidTr="00C8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2DD7F300" w14:textId="77777777" w:rsidR="00C80FCE" w:rsidRPr="006766E0" w:rsidRDefault="00C80FCE" w:rsidP="00A40140">
            <w:pPr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№</w:t>
            </w:r>
          </w:p>
        </w:tc>
        <w:tc>
          <w:tcPr>
            <w:tcW w:w="7032" w:type="dxa"/>
            <w:noWrap/>
            <w:hideMark/>
          </w:tcPr>
          <w:p w14:paraId="50921BBE" w14:textId="77777777" w:rsidR="00C80FCE" w:rsidRPr="006766E0" w:rsidRDefault="00C80FCE" w:rsidP="00A40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Обладнання</w:t>
            </w:r>
          </w:p>
        </w:tc>
        <w:tc>
          <w:tcPr>
            <w:tcW w:w="1134" w:type="dxa"/>
            <w:noWrap/>
            <w:hideMark/>
          </w:tcPr>
          <w:p w14:paraId="103F3293" w14:textId="77777777" w:rsidR="00C80FCE" w:rsidRPr="006766E0" w:rsidRDefault="00C80FCE" w:rsidP="00694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Кількість</w:t>
            </w:r>
          </w:p>
        </w:tc>
      </w:tr>
      <w:tr w:rsidR="00312B6C" w:rsidRPr="006766E0" w14:paraId="76F6E2BC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579F8A03" w14:textId="77777777" w:rsidR="00312B6C" w:rsidRPr="006766E0" w:rsidRDefault="00312B6C" w:rsidP="00A4014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32" w:type="dxa"/>
            <w:noWrap/>
            <w:hideMark/>
          </w:tcPr>
          <w:p w14:paraId="1E7E6A23" w14:textId="77777777" w:rsidR="00312B6C" w:rsidRPr="006766E0" w:rsidRDefault="00312B6C" w:rsidP="0095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Камера для Skype конференції</w:t>
            </w:r>
          </w:p>
        </w:tc>
        <w:tc>
          <w:tcPr>
            <w:tcW w:w="1134" w:type="dxa"/>
            <w:noWrap/>
            <w:hideMark/>
          </w:tcPr>
          <w:p w14:paraId="72BA7A68" w14:textId="77777777" w:rsidR="00312B6C" w:rsidRPr="006766E0" w:rsidRDefault="00312B6C" w:rsidP="0095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312B6C" w:rsidRPr="006766E0" w14:paraId="5658CD91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78654958" w14:textId="77777777" w:rsidR="00312B6C" w:rsidRPr="006766E0" w:rsidRDefault="00312B6C" w:rsidP="00A4014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7032" w:type="dxa"/>
            <w:noWrap/>
            <w:hideMark/>
          </w:tcPr>
          <w:p w14:paraId="60BBA955" w14:textId="77777777" w:rsidR="00312B6C" w:rsidRPr="006766E0" w:rsidRDefault="00312B6C" w:rsidP="0095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Ноутбук для Skype конференції</w:t>
            </w:r>
          </w:p>
        </w:tc>
        <w:tc>
          <w:tcPr>
            <w:tcW w:w="1134" w:type="dxa"/>
            <w:noWrap/>
            <w:hideMark/>
          </w:tcPr>
          <w:p w14:paraId="1A5BFF2B" w14:textId="77777777" w:rsidR="00312B6C" w:rsidRPr="006766E0" w:rsidRDefault="00312B6C" w:rsidP="00951D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312B6C" w:rsidRPr="006766E0" w14:paraId="22CF240C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27D30F51" w14:textId="77777777" w:rsidR="00312B6C" w:rsidRPr="006766E0" w:rsidRDefault="00312B6C" w:rsidP="00A4014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7032" w:type="dxa"/>
            <w:noWrap/>
            <w:hideMark/>
          </w:tcPr>
          <w:p w14:paraId="66FF4F85" w14:textId="77777777" w:rsidR="00312B6C" w:rsidRPr="006766E0" w:rsidRDefault="00312B6C" w:rsidP="0095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Комутація</w:t>
            </w:r>
          </w:p>
        </w:tc>
        <w:tc>
          <w:tcPr>
            <w:tcW w:w="1134" w:type="dxa"/>
            <w:noWrap/>
            <w:hideMark/>
          </w:tcPr>
          <w:p w14:paraId="6B9A8AE3" w14:textId="77777777" w:rsidR="00312B6C" w:rsidRPr="006766E0" w:rsidRDefault="00312B6C" w:rsidP="0095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</w:tbl>
    <w:p w14:paraId="7FA6A451" w14:textId="77777777" w:rsidR="00A47484" w:rsidRPr="006766E0" w:rsidRDefault="00A47484" w:rsidP="00A40140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36FAADF7" w14:textId="77777777" w:rsidR="00312B6C" w:rsidRPr="006766E0" w:rsidRDefault="00312B6C" w:rsidP="00A40140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49F09DFE" w14:textId="77777777" w:rsidR="00A40140" w:rsidRPr="006766E0" w:rsidRDefault="00A40140" w:rsidP="0085371B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2EE9FB22" w14:textId="77777777" w:rsidR="00A47484" w:rsidRPr="006766E0" w:rsidRDefault="00A47484" w:rsidP="0085371B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6154035E" w14:textId="77777777" w:rsidR="00A47484" w:rsidRPr="006766E0" w:rsidRDefault="00A47484" w:rsidP="0085371B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6F1219F1" w14:textId="77777777" w:rsidR="00A47484" w:rsidRPr="006766E0" w:rsidRDefault="00A47484" w:rsidP="0085371B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247A28DD" w14:textId="77777777" w:rsidR="00A40140" w:rsidRPr="006766E0" w:rsidRDefault="00A40140" w:rsidP="0085371B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7D7E78ED" w14:textId="77777777" w:rsidR="00A47484" w:rsidRPr="006766E0" w:rsidRDefault="00A47484" w:rsidP="0085371B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77F229B6" w14:textId="77777777" w:rsidR="0085371B" w:rsidRPr="006766E0" w:rsidRDefault="00C823B1" w:rsidP="00C823B1">
      <w:pPr>
        <w:pStyle w:val="a3"/>
        <w:numPr>
          <w:ilvl w:val="0"/>
          <w:numId w:val="1"/>
        </w:num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lastRenderedPageBreak/>
        <w:t>Будинок Кіно</w:t>
      </w:r>
      <w:r w:rsidR="00694691"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>,</w:t>
      </w:r>
      <w:r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 xml:space="preserve"> Синя зала №</w:t>
      </w:r>
      <w:r w:rsidR="00225C70"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>2</w:t>
      </w:r>
      <w:r w:rsidRPr="006766E0">
        <w:rPr>
          <w:rFonts w:ascii="Calibri" w:hAnsi="Calibri" w:cs="Arial"/>
          <w:sz w:val="22"/>
          <w:szCs w:val="22"/>
          <w:lang w:val="uk-UA"/>
        </w:rPr>
        <w:t xml:space="preserve"> </w:t>
      </w:r>
      <w:r w:rsidR="0085371B" w:rsidRPr="006766E0">
        <w:rPr>
          <w:rFonts w:ascii="Calibri" w:hAnsi="Calibri" w:cs="Arial"/>
          <w:sz w:val="22"/>
          <w:szCs w:val="22"/>
          <w:lang w:val="uk-UA"/>
        </w:rPr>
        <w:t>Проекційний комплект – (6 днів)</w:t>
      </w:r>
      <w:r w:rsidRPr="006766E0">
        <w:rPr>
          <w:rFonts w:ascii="Calibri" w:hAnsi="Calibri" w:cs="Arial"/>
          <w:sz w:val="22"/>
          <w:szCs w:val="22"/>
          <w:lang w:val="uk-UA"/>
        </w:rPr>
        <w:t>:</w:t>
      </w:r>
    </w:p>
    <w:tbl>
      <w:tblPr>
        <w:tblStyle w:val="1-1"/>
        <w:tblW w:w="8613" w:type="dxa"/>
        <w:tblLook w:val="04A0" w:firstRow="1" w:lastRow="0" w:firstColumn="1" w:lastColumn="0" w:noHBand="0" w:noVBand="1"/>
      </w:tblPr>
      <w:tblGrid>
        <w:gridCol w:w="447"/>
        <w:gridCol w:w="7032"/>
        <w:gridCol w:w="1134"/>
      </w:tblGrid>
      <w:tr w:rsidR="00C80FCE" w:rsidRPr="006766E0" w14:paraId="75D6060E" w14:textId="77777777" w:rsidTr="00C8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203710A6" w14:textId="77777777" w:rsidR="00C80FCE" w:rsidRPr="006766E0" w:rsidRDefault="00C80FCE" w:rsidP="00C823B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№</w:t>
            </w:r>
          </w:p>
        </w:tc>
        <w:tc>
          <w:tcPr>
            <w:tcW w:w="7032" w:type="dxa"/>
            <w:noWrap/>
            <w:hideMark/>
          </w:tcPr>
          <w:p w14:paraId="7B866893" w14:textId="77777777" w:rsidR="00C80FCE" w:rsidRPr="006766E0" w:rsidRDefault="00C80FCE" w:rsidP="00C823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Обладнання</w:t>
            </w:r>
          </w:p>
        </w:tc>
        <w:tc>
          <w:tcPr>
            <w:tcW w:w="1134" w:type="dxa"/>
            <w:noWrap/>
            <w:hideMark/>
          </w:tcPr>
          <w:p w14:paraId="6E66B90C" w14:textId="77777777" w:rsidR="00C80FCE" w:rsidRPr="006766E0" w:rsidRDefault="00C80FCE" w:rsidP="0022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Кількість</w:t>
            </w:r>
          </w:p>
        </w:tc>
      </w:tr>
      <w:tr w:rsidR="00951D6D" w:rsidRPr="006766E0" w14:paraId="67F1B97E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2EB33B4D" w14:textId="77777777" w:rsidR="00951D6D" w:rsidRPr="006766E0" w:rsidRDefault="00951D6D" w:rsidP="00C823B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32" w:type="dxa"/>
            <w:noWrap/>
            <w:hideMark/>
          </w:tcPr>
          <w:p w14:paraId="2CF6C853" w14:textId="77777777" w:rsidR="00951D6D" w:rsidRPr="006766E0" w:rsidRDefault="00951D6D" w:rsidP="00C82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Контрольний монітор</w:t>
            </w:r>
          </w:p>
        </w:tc>
        <w:tc>
          <w:tcPr>
            <w:tcW w:w="1134" w:type="dxa"/>
            <w:noWrap/>
            <w:hideMark/>
          </w:tcPr>
          <w:p w14:paraId="126FD958" w14:textId="77777777" w:rsidR="00951D6D" w:rsidRPr="006766E0" w:rsidRDefault="00951D6D" w:rsidP="00C8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951D6D" w:rsidRPr="006766E0" w14:paraId="11ED88F0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3F65FD47" w14:textId="77777777" w:rsidR="00951D6D" w:rsidRPr="006766E0" w:rsidRDefault="00951D6D" w:rsidP="00C823B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7032" w:type="dxa"/>
            <w:noWrap/>
            <w:hideMark/>
          </w:tcPr>
          <w:p w14:paraId="46B252DA" w14:textId="77777777" w:rsidR="00951D6D" w:rsidRPr="006766E0" w:rsidRDefault="00951D6D" w:rsidP="00225C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Кабель HDMI/DVI (5 м.)</w:t>
            </w:r>
          </w:p>
        </w:tc>
        <w:tc>
          <w:tcPr>
            <w:tcW w:w="1134" w:type="dxa"/>
            <w:noWrap/>
            <w:hideMark/>
          </w:tcPr>
          <w:p w14:paraId="422148AA" w14:textId="77777777" w:rsidR="00951D6D" w:rsidRPr="006766E0" w:rsidRDefault="00951D6D" w:rsidP="00C823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951D6D" w:rsidRPr="006766E0" w14:paraId="0366854B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60AB173B" w14:textId="77777777" w:rsidR="00951D6D" w:rsidRPr="006766E0" w:rsidRDefault="00951D6D" w:rsidP="00C823B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7032" w:type="dxa"/>
            <w:noWrap/>
            <w:hideMark/>
          </w:tcPr>
          <w:p w14:paraId="1EA72D8B" w14:textId="77777777" w:rsidR="00951D6D" w:rsidRPr="006766E0" w:rsidRDefault="00951D6D" w:rsidP="00C82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Кабель HDMI/DVI (2 м.)</w:t>
            </w:r>
          </w:p>
        </w:tc>
        <w:tc>
          <w:tcPr>
            <w:tcW w:w="1134" w:type="dxa"/>
            <w:noWrap/>
            <w:hideMark/>
          </w:tcPr>
          <w:p w14:paraId="0E8AF1AF" w14:textId="77777777" w:rsidR="00951D6D" w:rsidRPr="006766E0" w:rsidRDefault="00951D6D" w:rsidP="00C8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951D6D" w:rsidRPr="006766E0" w14:paraId="04775FAA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0F144300" w14:textId="77777777" w:rsidR="00951D6D" w:rsidRPr="006766E0" w:rsidRDefault="00951D6D" w:rsidP="00C823B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7032" w:type="dxa"/>
            <w:noWrap/>
            <w:hideMark/>
          </w:tcPr>
          <w:p w14:paraId="175B05AF" w14:textId="77777777" w:rsidR="00951D6D" w:rsidRPr="006766E0" w:rsidRDefault="00951D6D" w:rsidP="00C82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Подовжувач (10 м.)</w:t>
            </w:r>
          </w:p>
        </w:tc>
        <w:tc>
          <w:tcPr>
            <w:tcW w:w="1134" w:type="dxa"/>
            <w:noWrap/>
            <w:hideMark/>
          </w:tcPr>
          <w:p w14:paraId="19F5C446" w14:textId="77777777" w:rsidR="00951D6D" w:rsidRPr="006766E0" w:rsidRDefault="00951D6D" w:rsidP="00C823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</w:tr>
      <w:tr w:rsidR="00951D6D" w:rsidRPr="006766E0" w14:paraId="506F0425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729DB301" w14:textId="77777777" w:rsidR="00951D6D" w:rsidRPr="006766E0" w:rsidRDefault="00951D6D" w:rsidP="00C823B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7032" w:type="dxa"/>
            <w:noWrap/>
            <w:hideMark/>
          </w:tcPr>
          <w:p w14:paraId="26E91AAF" w14:textId="77777777" w:rsidR="00951D6D" w:rsidRPr="006766E0" w:rsidRDefault="00951D6D" w:rsidP="00C823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Радіо-мікрофон</w:t>
            </w:r>
          </w:p>
        </w:tc>
        <w:tc>
          <w:tcPr>
            <w:tcW w:w="1134" w:type="dxa"/>
            <w:noWrap/>
            <w:hideMark/>
          </w:tcPr>
          <w:p w14:paraId="57B18603" w14:textId="77777777" w:rsidR="00951D6D" w:rsidRPr="006766E0" w:rsidRDefault="00951D6D" w:rsidP="00C82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</w:tr>
      <w:tr w:rsidR="00951D6D" w:rsidRPr="006766E0" w14:paraId="45EC6764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4DFEDE3A" w14:textId="77777777" w:rsidR="00951D6D" w:rsidRPr="006766E0" w:rsidRDefault="00951D6D" w:rsidP="00C823B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7032" w:type="dxa"/>
            <w:noWrap/>
            <w:hideMark/>
          </w:tcPr>
          <w:p w14:paraId="45A0284B" w14:textId="77777777" w:rsidR="00951D6D" w:rsidRPr="006766E0" w:rsidRDefault="00951D6D" w:rsidP="00C823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Екран на рамі 5х4м</w:t>
            </w:r>
          </w:p>
        </w:tc>
        <w:tc>
          <w:tcPr>
            <w:tcW w:w="1134" w:type="dxa"/>
            <w:noWrap/>
            <w:hideMark/>
          </w:tcPr>
          <w:p w14:paraId="2C369B31" w14:textId="77777777" w:rsidR="00951D6D" w:rsidRPr="006766E0" w:rsidRDefault="00951D6D" w:rsidP="00C823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</w:tbl>
    <w:p w14:paraId="194730D6" w14:textId="77777777" w:rsidR="00C823B1" w:rsidRPr="006766E0" w:rsidRDefault="00C823B1" w:rsidP="00C823B1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5B293C7C" w14:textId="77777777" w:rsidR="0085371B" w:rsidRPr="006766E0" w:rsidRDefault="00225C70" w:rsidP="003B79F3">
      <w:pPr>
        <w:pStyle w:val="a3"/>
        <w:numPr>
          <w:ilvl w:val="0"/>
          <w:numId w:val="1"/>
        </w:num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>Кінопанорама №3</w:t>
      </w:r>
      <w:r w:rsidRPr="006766E0">
        <w:rPr>
          <w:rFonts w:ascii="Calibri" w:hAnsi="Calibri" w:cs="Arial"/>
          <w:sz w:val="22"/>
          <w:szCs w:val="22"/>
          <w:lang w:val="uk-UA"/>
        </w:rPr>
        <w:t xml:space="preserve"> - п</w:t>
      </w:r>
      <w:r w:rsidR="0085371B" w:rsidRPr="006766E0">
        <w:rPr>
          <w:rFonts w:ascii="Calibri" w:hAnsi="Calibri" w:cs="Arial"/>
          <w:sz w:val="22"/>
          <w:szCs w:val="22"/>
          <w:lang w:val="uk-UA"/>
        </w:rPr>
        <w:t>роекційний комплект (6 днів)</w:t>
      </w:r>
      <w:r w:rsidR="000F6A01" w:rsidRPr="006766E0">
        <w:rPr>
          <w:rFonts w:ascii="Calibri" w:hAnsi="Calibri" w:cs="Arial"/>
          <w:sz w:val="22"/>
          <w:szCs w:val="22"/>
          <w:lang w:val="uk-UA"/>
        </w:rPr>
        <w:t>:</w:t>
      </w:r>
    </w:p>
    <w:tbl>
      <w:tblPr>
        <w:tblStyle w:val="1-1"/>
        <w:tblW w:w="8613" w:type="dxa"/>
        <w:tblLook w:val="04A0" w:firstRow="1" w:lastRow="0" w:firstColumn="1" w:lastColumn="0" w:noHBand="0" w:noVBand="1"/>
      </w:tblPr>
      <w:tblGrid>
        <w:gridCol w:w="447"/>
        <w:gridCol w:w="7032"/>
        <w:gridCol w:w="1134"/>
      </w:tblGrid>
      <w:tr w:rsidR="00C80FCE" w:rsidRPr="006766E0" w14:paraId="2753E449" w14:textId="77777777" w:rsidTr="00C8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58024A78" w14:textId="77777777" w:rsidR="00C80FCE" w:rsidRPr="006766E0" w:rsidRDefault="00C80FCE" w:rsidP="003B79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№</w:t>
            </w:r>
          </w:p>
        </w:tc>
        <w:tc>
          <w:tcPr>
            <w:tcW w:w="7032" w:type="dxa"/>
            <w:noWrap/>
            <w:hideMark/>
          </w:tcPr>
          <w:p w14:paraId="6AEFCD3C" w14:textId="77777777" w:rsidR="00C80FCE" w:rsidRPr="006766E0" w:rsidRDefault="00C80FCE" w:rsidP="003B79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 xml:space="preserve">Обладнання </w:t>
            </w:r>
          </w:p>
        </w:tc>
        <w:tc>
          <w:tcPr>
            <w:tcW w:w="1134" w:type="dxa"/>
            <w:noWrap/>
            <w:hideMark/>
          </w:tcPr>
          <w:p w14:paraId="0CA1695E" w14:textId="77777777" w:rsidR="00C80FCE" w:rsidRPr="006766E0" w:rsidRDefault="00C80FCE" w:rsidP="003B79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Кількість</w:t>
            </w:r>
          </w:p>
        </w:tc>
      </w:tr>
      <w:tr w:rsidR="00951D6D" w:rsidRPr="006766E0" w14:paraId="12286668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586993A5" w14:textId="77777777" w:rsidR="00951D6D" w:rsidRPr="006766E0" w:rsidRDefault="00951D6D" w:rsidP="003B79F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32" w:type="dxa"/>
            <w:noWrap/>
            <w:hideMark/>
          </w:tcPr>
          <w:p w14:paraId="6551F396" w14:textId="77777777" w:rsidR="00951D6D" w:rsidRPr="006766E0" w:rsidRDefault="00951D6D" w:rsidP="003B7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Контрольний монітор</w:t>
            </w:r>
          </w:p>
        </w:tc>
        <w:tc>
          <w:tcPr>
            <w:tcW w:w="1134" w:type="dxa"/>
            <w:noWrap/>
            <w:hideMark/>
          </w:tcPr>
          <w:p w14:paraId="13FAA8BF" w14:textId="77777777" w:rsidR="00951D6D" w:rsidRPr="006766E0" w:rsidRDefault="00951D6D" w:rsidP="003B7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951D6D" w:rsidRPr="006766E0" w14:paraId="2EB6F6F3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32ED4E0B" w14:textId="77777777" w:rsidR="00951D6D" w:rsidRPr="006766E0" w:rsidRDefault="00951D6D" w:rsidP="003B79F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7032" w:type="dxa"/>
            <w:noWrap/>
            <w:hideMark/>
          </w:tcPr>
          <w:p w14:paraId="54D7C08E" w14:textId="77777777" w:rsidR="00951D6D" w:rsidRPr="006766E0" w:rsidRDefault="00951D6D" w:rsidP="003B79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Кабель HDMI/DVI (5 м.)</w:t>
            </w:r>
          </w:p>
        </w:tc>
        <w:tc>
          <w:tcPr>
            <w:tcW w:w="1134" w:type="dxa"/>
            <w:noWrap/>
            <w:hideMark/>
          </w:tcPr>
          <w:p w14:paraId="7402E924" w14:textId="77777777" w:rsidR="00951D6D" w:rsidRPr="006766E0" w:rsidRDefault="00951D6D" w:rsidP="003B7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951D6D" w:rsidRPr="006766E0" w14:paraId="6B19EE7B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3C2C9F45" w14:textId="77777777" w:rsidR="00951D6D" w:rsidRPr="006766E0" w:rsidRDefault="00951D6D" w:rsidP="003B79F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7032" w:type="dxa"/>
            <w:noWrap/>
            <w:hideMark/>
          </w:tcPr>
          <w:p w14:paraId="16E6EF7D" w14:textId="77777777" w:rsidR="00951D6D" w:rsidRPr="006766E0" w:rsidRDefault="00951D6D" w:rsidP="003B7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Кабель HDMI/DVI (2 м.)</w:t>
            </w:r>
          </w:p>
        </w:tc>
        <w:tc>
          <w:tcPr>
            <w:tcW w:w="1134" w:type="dxa"/>
            <w:noWrap/>
            <w:hideMark/>
          </w:tcPr>
          <w:p w14:paraId="347E4496" w14:textId="77777777" w:rsidR="00951D6D" w:rsidRPr="006766E0" w:rsidRDefault="00951D6D" w:rsidP="003B7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951D6D" w:rsidRPr="006766E0" w14:paraId="36937AAE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5CDEC32B" w14:textId="77777777" w:rsidR="00951D6D" w:rsidRPr="006766E0" w:rsidRDefault="00951D6D" w:rsidP="003B79F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7032" w:type="dxa"/>
            <w:noWrap/>
            <w:hideMark/>
          </w:tcPr>
          <w:p w14:paraId="68F22468" w14:textId="77777777" w:rsidR="00951D6D" w:rsidRPr="006766E0" w:rsidRDefault="00951D6D" w:rsidP="003B79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Звукова комутація (15 м.)</w:t>
            </w:r>
          </w:p>
        </w:tc>
        <w:tc>
          <w:tcPr>
            <w:tcW w:w="1134" w:type="dxa"/>
            <w:noWrap/>
            <w:hideMark/>
          </w:tcPr>
          <w:p w14:paraId="2C6B972E" w14:textId="77777777" w:rsidR="00951D6D" w:rsidRPr="006766E0" w:rsidRDefault="00951D6D" w:rsidP="003B7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951D6D" w:rsidRPr="006766E0" w14:paraId="16E1C9CA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52D63D2D" w14:textId="77777777" w:rsidR="00951D6D" w:rsidRPr="006766E0" w:rsidRDefault="00951D6D" w:rsidP="003B79F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7032" w:type="dxa"/>
            <w:noWrap/>
            <w:hideMark/>
          </w:tcPr>
          <w:p w14:paraId="7FF5CAA0" w14:textId="77777777" w:rsidR="00951D6D" w:rsidRPr="006766E0" w:rsidRDefault="00951D6D" w:rsidP="003B7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Подовжувач (10 м.)</w:t>
            </w:r>
          </w:p>
        </w:tc>
        <w:tc>
          <w:tcPr>
            <w:tcW w:w="1134" w:type="dxa"/>
            <w:noWrap/>
            <w:hideMark/>
          </w:tcPr>
          <w:p w14:paraId="136B4FD1" w14:textId="77777777" w:rsidR="00951D6D" w:rsidRPr="006766E0" w:rsidRDefault="00951D6D" w:rsidP="003B7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</w:tr>
      <w:tr w:rsidR="00951D6D" w:rsidRPr="006766E0" w14:paraId="09F35958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6F06FB15" w14:textId="77777777" w:rsidR="00951D6D" w:rsidRPr="006766E0" w:rsidRDefault="00951D6D" w:rsidP="003B79F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7032" w:type="dxa"/>
            <w:noWrap/>
            <w:hideMark/>
          </w:tcPr>
          <w:p w14:paraId="79DB5760" w14:textId="77777777" w:rsidR="00951D6D" w:rsidRPr="006766E0" w:rsidRDefault="00951D6D" w:rsidP="003B79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Радіо-мікрофон</w:t>
            </w:r>
          </w:p>
        </w:tc>
        <w:tc>
          <w:tcPr>
            <w:tcW w:w="1134" w:type="dxa"/>
            <w:noWrap/>
            <w:hideMark/>
          </w:tcPr>
          <w:p w14:paraId="6EB3FCBA" w14:textId="77777777" w:rsidR="00951D6D" w:rsidRPr="006766E0" w:rsidRDefault="00951D6D" w:rsidP="003B7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</w:tr>
      <w:tr w:rsidR="00951D6D" w:rsidRPr="006766E0" w14:paraId="40E950C7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57B73C7D" w14:textId="77777777" w:rsidR="00951D6D" w:rsidRPr="006766E0" w:rsidRDefault="00951D6D" w:rsidP="003B79F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7032" w:type="dxa"/>
            <w:noWrap/>
            <w:hideMark/>
          </w:tcPr>
          <w:p w14:paraId="2B98781B" w14:textId="77777777" w:rsidR="00951D6D" w:rsidRPr="006766E0" w:rsidRDefault="00951D6D" w:rsidP="003B7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Мікшерний пульт</w:t>
            </w:r>
          </w:p>
        </w:tc>
        <w:tc>
          <w:tcPr>
            <w:tcW w:w="1134" w:type="dxa"/>
            <w:noWrap/>
            <w:hideMark/>
          </w:tcPr>
          <w:p w14:paraId="13445E7B" w14:textId="77777777" w:rsidR="00951D6D" w:rsidRPr="006766E0" w:rsidRDefault="00951D6D" w:rsidP="003B7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951D6D" w:rsidRPr="006766E0" w14:paraId="66B1769A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51CCAFB1" w14:textId="77777777" w:rsidR="00951D6D" w:rsidRPr="006766E0" w:rsidRDefault="00951D6D" w:rsidP="003B79F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7032" w:type="dxa"/>
            <w:noWrap/>
            <w:hideMark/>
          </w:tcPr>
          <w:p w14:paraId="347D0B7E" w14:textId="77777777" w:rsidR="00951D6D" w:rsidRPr="006766E0" w:rsidRDefault="00951D6D" w:rsidP="003B79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WEB</w:t>
            </w:r>
            <w:r w:rsidRPr="006766E0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-</w:t>
            </w: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Відеокамера</w:t>
            </w:r>
            <w:r w:rsidRPr="006766E0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(</w:t>
            </w: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для скайп конференції</w:t>
            </w:r>
            <w:r w:rsidRPr="006766E0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) 27.03.15</w:t>
            </w:r>
          </w:p>
        </w:tc>
        <w:tc>
          <w:tcPr>
            <w:tcW w:w="1134" w:type="dxa"/>
            <w:noWrap/>
            <w:hideMark/>
          </w:tcPr>
          <w:p w14:paraId="3C2EB3B8" w14:textId="77777777" w:rsidR="00951D6D" w:rsidRPr="006766E0" w:rsidRDefault="00951D6D" w:rsidP="003B7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951D6D" w:rsidRPr="006766E0" w14:paraId="149FF8F7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411FED34" w14:textId="77777777" w:rsidR="00951D6D" w:rsidRPr="006766E0" w:rsidRDefault="00951D6D" w:rsidP="003B79F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32" w:type="dxa"/>
            <w:noWrap/>
            <w:hideMark/>
          </w:tcPr>
          <w:p w14:paraId="00DBB604" w14:textId="77777777" w:rsidR="00951D6D" w:rsidRPr="006766E0" w:rsidRDefault="00951D6D" w:rsidP="00107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Ноутбук (для скап конференції) 27.03.15</w:t>
            </w:r>
          </w:p>
        </w:tc>
        <w:tc>
          <w:tcPr>
            <w:tcW w:w="1134" w:type="dxa"/>
            <w:noWrap/>
            <w:hideMark/>
          </w:tcPr>
          <w:p w14:paraId="07E26DEE" w14:textId="77777777" w:rsidR="00951D6D" w:rsidRPr="006766E0" w:rsidRDefault="00951D6D" w:rsidP="003B7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951D6D" w:rsidRPr="006766E0" w14:paraId="167ED6CA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581ECEDE" w14:textId="77777777" w:rsidR="00951D6D" w:rsidRPr="006766E0" w:rsidRDefault="00951D6D" w:rsidP="003B79F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7032" w:type="dxa"/>
            <w:noWrap/>
            <w:hideMark/>
          </w:tcPr>
          <w:p w14:paraId="30F30682" w14:textId="77777777" w:rsidR="00951D6D" w:rsidRPr="006766E0" w:rsidRDefault="00951D6D" w:rsidP="003B79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Мережеве обладнання, точка доступу інтернет (для скайп-конференції) 27.03.15</w:t>
            </w:r>
          </w:p>
        </w:tc>
        <w:tc>
          <w:tcPr>
            <w:tcW w:w="1134" w:type="dxa"/>
            <w:noWrap/>
            <w:hideMark/>
          </w:tcPr>
          <w:p w14:paraId="764D81F0" w14:textId="77777777" w:rsidR="00951D6D" w:rsidRPr="006766E0" w:rsidRDefault="00951D6D" w:rsidP="003B79F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951D6D" w:rsidRPr="006766E0" w14:paraId="7B3B2C59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1B02CDF0" w14:textId="77777777" w:rsidR="00951D6D" w:rsidRPr="006766E0" w:rsidRDefault="00951D6D" w:rsidP="003B79F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11</w:t>
            </w:r>
          </w:p>
        </w:tc>
        <w:tc>
          <w:tcPr>
            <w:tcW w:w="7032" w:type="dxa"/>
            <w:noWrap/>
            <w:hideMark/>
          </w:tcPr>
          <w:p w14:paraId="55A33FC3" w14:textId="77777777" w:rsidR="00951D6D" w:rsidRPr="006766E0" w:rsidRDefault="00951D6D" w:rsidP="003B7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 xml:space="preserve">Рація </w:t>
            </w:r>
          </w:p>
        </w:tc>
        <w:tc>
          <w:tcPr>
            <w:tcW w:w="1134" w:type="dxa"/>
            <w:noWrap/>
            <w:hideMark/>
          </w:tcPr>
          <w:p w14:paraId="72D1F1EE" w14:textId="77777777" w:rsidR="00951D6D" w:rsidRPr="006766E0" w:rsidRDefault="00951D6D" w:rsidP="003B7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</w:tr>
    </w:tbl>
    <w:p w14:paraId="282139F6" w14:textId="77777777" w:rsidR="003B79F3" w:rsidRPr="006766E0" w:rsidRDefault="003B79F3" w:rsidP="003B79F3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1DB94DF0" w14:textId="77777777" w:rsidR="0085371B" w:rsidRPr="006766E0" w:rsidRDefault="00351AE4" w:rsidP="00351AE4">
      <w:pPr>
        <w:pStyle w:val="a3"/>
        <w:numPr>
          <w:ilvl w:val="0"/>
          <w:numId w:val="1"/>
        </w:num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>Будинок Кіно</w:t>
      </w:r>
      <w:r w:rsidR="00694691"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>,</w:t>
      </w:r>
      <w:r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 xml:space="preserve"> Зелена Зала №4 (Майстер Клас)</w:t>
      </w:r>
      <w:r w:rsidRPr="006766E0">
        <w:rPr>
          <w:rFonts w:ascii="Calibri" w:hAnsi="Calibri" w:cs="Arial"/>
          <w:sz w:val="22"/>
          <w:szCs w:val="22"/>
          <w:lang w:val="uk-UA"/>
        </w:rPr>
        <w:t xml:space="preserve"> - </w:t>
      </w:r>
      <w:r w:rsidR="0085371B" w:rsidRPr="006766E0">
        <w:rPr>
          <w:rFonts w:ascii="Calibri" w:hAnsi="Calibri" w:cs="Arial"/>
          <w:sz w:val="22"/>
          <w:szCs w:val="22"/>
          <w:lang w:val="uk-UA"/>
        </w:rPr>
        <w:t>Проекційний комплект (6 днів)</w:t>
      </w:r>
      <w:r w:rsidR="000F6A01" w:rsidRPr="006766E0">
        <w:rPr>
          <w:rFonts w:ascii="Calibri" w:hAnsi="Calibri" w:cs="Arial"/>
          <w:sz w:val="22"/>
          <w:szCs w:val="22"/>
          <w:lang w:val="uk-UA"/>
        </w:rPr>
        <w:t>:</w:t>
      </w:r>
    </w:p>
    <w:tbl>
      <w:tblPr>
        <w:tblStyle w:val="1-1"/>
        <w:tblW w:w="8613" w:type="dxa"/>
        <w:tblLook w:val="04A0" w:firstRow="1" w:lastRow="0" w:firstColumn="1" w:lastColumn="0" w:noHBand="0" w:noVBand="1"/>
      </w:tblPr>
      <w:tblGrid>
        <w:gridCol w:w="447"/>
        <w:gridCol w:w="7032"/>
        <w:gridCol w:w="1134"/>
      </w:tblGrid>
      <w:tr w:rsidR="00C80FCE" w:rsidRPr="006766E0" w14:paraId="228B17E5" w14:textId="77777777" w:rsidTr="00C8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68EFB32C" w14:textId="77777777" w:rsidR="00C80FCE" w:rsidRPr="006766E0" w:rsidRDefault="00C80FCE" w:rsidP="00351A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№</w:t>
            </w:r>
          </w:p>
        </w:tc>
        <w:tc>
          <w:tcPr>
            <w:tcW w:w="7032" w:type="dxa"/>
            <w:noWrap/>
            <w:hideMark/>
          </w:tcPr>
          <w:p w14:paraId="4EB987A9" w14:textId="77777777" w:rsidR="00C80FCE" w:rsidRPr="006766E0" w:rsidRDefault="00C80FCE" w:rsidP="00351A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Обладнання</w:t>
            </w:r>
          </w:p>
        </w:tc>
        <w:tc>
          <w:tcPr>
            <w:tcW w:w="1134" w:type="dxa"/>
            <w:noWrap/>
            <w:hideMark/>
          </w:tcPr>
          <w:p w14:paraId="3E962EB8" w14:textId="77777777" w:rsidR="00C80FCE" w:rsidRPr="006766E0" w:rsidRDefault="00C80FCE" w:rsidP="00351A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Кількість</w:t>
            </w:r>
          </w:p>
        </w:tc>
      </w:tr>
      <w:tr w:rsidR="00C80FCE" w:rsidRPr="006766E0" w14:paraId="29C6E36F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4D2077DE" w14:textId="77777777" w:rsidR="00C80FCE" w:rsidRPr="006766E0" w:rsidRDefault="00C80FCE" w:rsidP="00351A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32" w:type="dxa"/>
            <w:noWrap/>
            <w:hideMark/>
          </w:tcPr>
          <w:p w14:paraId="71A36B05" w14:textId="77777777" w:rsidR="00C80FCE" w:rsidRPr="006766E0" w:rsidRDefault="00C80FCE" w:rsidP="00351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 w:cs="Arial"/>
                <w:sz w:val="22"/>
                <w:szCs w:val="22"/>
                <w:lang w:val="uk-UA"/>
              </w:rPr>
              <w:t>Відеопроектор не менше 4500 ANSI, Full HD.</w:t>
            </w:r>
          </w:p>
        </w:tc>
        <w:tc>
          <w:tcPr>
            <w:tcW w:w="1134" w:type="dxa"/>
            <w:noWrap/>
            <w:hideMark/>
          </w:tcPr>
          <w:p w14:paraId="254D83D2" w14:textId="77777777" w:rsidR="00C80FCE" w:rsidRPr="006766E0" w:rsidRDefault="00C80FCE" w:rsidP="00351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80FCE" w:rsidRPr="006766E0" w14:paraId="1864F999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4E0FF27D" w14:textId="77777777" w:rsidR="00C80FCE" w:rsidRPr="006766E0" w:rsidRDefault="00C80FCE" w:rsidP="00351A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7032" w:type="dxa"/>
            <w:noWrap/>
            <w:hideMark/>
          </w:tcPr>
          <w:p w14:paraId="54D68518" w14:textId="77777777" w:rsidR="00C80FCE" w:rsidRPr="006766E0" w:rsidRDefault="00C80FCE" w:rsidP="00351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 w:cs="Arial"/>
                <w:sz w:val="22"/>
                <w:szCs w:val="22"/>
                <w:lang w:val="uk-UA"/>
              </w:rPr>
              <w:t>Екран</w:t>
            </w:r>
          </w:p>
        </w:tc>
        <w:tc>
          <w:tcPr>
            <w:tcW w:w="1134" w:type="dxa"/>
            <w:noWrap/>
            <w:hideMark/>
          </w:tcPr>
          <w:p w14:paraId="44BCC1D6" w14:textId="77777777" w:rsidR="00C80FCE" w:rsidRPr="006766E0" w:rsidRDefault="00C80FCE" w:rsidP="00351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80FCE" w:rsidRPr="006766E0" w14:paraId="58BEE16A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74C827AA" w14:textId="77777777" w:rsidR="00C80FCE" w:rsidRPr="006766E0" w:rsidRDefault="00C80FCE" w:rsidP="00351A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7032" w:type="dxa"/>
            <w:noWrap/>
            <w:hideMark/>
          </w:tcPr>
          <w:p w14:paraId="3DA690BB" w14:textId="77777777" w:rsidR="00C80FCE" w:rsidRPr="006766E0" w:rsidRDefault="00C80FCE" w:rsidP="00351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Медіа-плеєр Full HD Dune з підтримкою HDD та BluRay drive</w:t>
            </w:r>
          </w:p>
        </w:tc>
        <w:tc>
          <w:tcPr>
            <w:tcW w:w="1134" w:type="dxa"/>
            <w:noWrap/>
            <w:hideMark/>
          </w:tcPr>
          <w:p w14:paraId="3A0B2608" w14:textId="77777777" w:rsidR="00C80FCE" w:rsidRPr="006766E0" w:rsidRDefault="00C80FCE" w:rsidP="00351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80FCE" w:rsidRPr="006766E0" w14:paraId="4B729D79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2DDA778D" w14:textId="77777777" w:rsidR="00C80FCE" w:rsidRPr="006766E0" w:rsidRDefault="00C80FCE" w:rsidP="00351A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7032" w:type="dxa"/>
            <w:noWrap/>
            <w:hideMark/>
          </w:tcPr>
          <w:p w14:paraId="3129201C" w14:textId="77777777" w:rsidR="00C80FCE" w:rsidRPr="006766E0" w:rsidRDefault="00C80FCE" w:rsidP="00351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Ноутбук з DVD приводом</w:t>
            </w:r>
          </w:p>
        </w:tc>
        <w:tc>
          <w:tcPr>
            <w:tcW w:w="1134" w:type="dxa"/>
            <w:noWrap/>
            <w:hideMark/>
          </w:tcPr>
          <w:p w14:paraId="11C19B61" w14:textId="77777777" w:rsidR="00C80FCE" w:rsidRPr="006766E0" w:rsidRDefault="00C80FCE" w:rsidP="00351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</w:p>
        </w:tc>
      </w:tr>
      <w:tr w:rsidR="00C80FCE" w:rsidRPr="006766E0" w14:paraId="6C56628D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070FFE82" w14:textId="77777777" w:rsidR="00C80FCE" w:rsidRPr="006766E0" w:rsidRDefault="00C80FCE" w:rsidP="00351A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7032" w:type="dxa"/>
            <w:noWrap/>
            <w:hideMark/>
          </w:tcPr>
          <w:p w14:paraId="0BA362A6" w14:textId="77777777" w:rsidR="00C80FCE" w:rsidRPr="006766E0" w:rsidRDefault="00C80FCE" w:rsidP="00351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 w:cs="Arial"/>
                <w:sz w:val="22"/>
                <w:szCs w:val="22"/>
                <w:lang w:val="uk-UA"/>
              </w:rPr>
              <w:t>Перехідники для підключення різних типів ноутбуків до проектора</w:t>
            </w:r>
          </w:p>
        </w:tc>
        <w:tc>
          <w:tcPr>
            <w:tcW w:w="1134" w:type="dxa"/>
            <w:noWrap/>
            <w:hideMark/>
          </w:tcPr>
          <w:p w14:paraId="160C2E3C" w14:textId="77777777" w:rsidR="00C80FCE" w:rsidRPr="006766E0" w:rsidRDefault="00C80FCE" w:rsidP="00351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80FCE" w:rsidRPr="006766E0" w14:paraId="3EDD32A4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490FA240" w14:textId="77777777" w:rsidR="00C80FCE" w:rsidRPr="006766E0" w:rsidRDefault="00C80FCE" w:rsidP="00351A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7032" w:type="dxa"/>
            <w:noWrap/>
            <w:hideMark/>
          </w:tcPr>
          <w:p w14:paraId="77D041CB" w14:textId="77777777" w:rsidR="00C80FCE" w:rsidRPr="006766E0" w:rsidRDefault="00C80FCE" w:rsidP="00351A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Радіо-мікрофон</w:t>
            </w:r>
          </w:p>
        </w:tc>
        <w:tc>
          <w:tcPr>
            <w:tcW w:w="1134" w:type="dxa"/>
            <w:noWrap/>
            <w:hideMark/>
          </w:tcPr>
          <w:p w14:paraId="0B791311" w14:textId="77777777" w:rsidR="00C80FCE" w:rsidRPr="006766E0" w:rsidRDefault="00C80FCE" w:rsidP="00351A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</w:tr>
      <w:tr w:rsidR="00C80FCE" w:rsidRPr="006766E0" w14:paraId="6254A913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46EC91A6" w14:textId="77777777" w:rsidR="00C80FCE" w:rsidRPr="006766E0" w:rsidRDefault="00C80FCE" w:rsidP="00351AE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7032" w:type="dxa"/>
            <w:noWrap/>
            <w:hideMark/>
          </w:tcPr>
          <w:p w14:paraId="7C9C5F7F" w14:textId="77777777" w:rsidR="00C80FCE" w:rsidRPr="006766E0" w:rsidRDefault="00C80FCE" w:rsidP="00351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Комплект звукового обладнання 300 Вт (Колонки, пульт, комутація не менше 5 м.)</w:t>
            </w:r>
          </w:p>
        </w:tc>
        <w:tc>
          <w:tcPr>
            <w:tcW w:w="1134" w:type="dxa"/>
            <w:noWrap/>
            <w:hideMark/>
          </w:tcPr>
          <w:p w14:paraId="1608954F" w14:textId="77777777" w:rsidR="00C80FCE" w:rsidRPr="006766E0" w:rsidRDefault="00C80FCE" w:rsidP="00351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</w:tbl>
    <w:p w14:paraId="64E732A4" w14:textId="77777777" w:rsidR="00312B6C" w:rsidRPr="006766E0" w:rsidRDefault="00312B6C" w:rsidP="000F6A01">
      <w:pPr>
        <w:snapToGrid w:val="0"/>
        <w:rPr>
          <w:rFonts w:ascii="Calibri" w:hAnsi="Calibri" w:cs="Arial"/>
          <w:sz w:val="22"/>
          <w:szCs w:val="22"/>
          <w:highlight w:val="yellow"/>
          <w:lang w:val="uk-UA"/>
        </w:rPr>
      </w:pPr>
    </w:p>
    <w:p w14:paraId="148E9745" w14:textId="77777777" w:rsidR="00312B6C" w:rsidRPr="006766E0" w:rsidRDefault="00312B6C" w:rsidP="000F6A01">
      <w:pPr>
        <w:snapToGrid w:val="0"/>
        <w:rPr>
          <w:rFonts w:ascii="Calibri" w:hAnsi="Calibri" w:cs="Arial"/>
          <w:sz w:val="22"/>
          <w:szCs w:val="22"/>
          <w:highlight w:val="yellow"/>
          <w:lang w:val="uk-UA"/>
        </w:rPr>
      </w:pPr>
    </w:p>
    <w:p w14:paraId="3D4DF5CD" w14:textId="77777777" w:rsidR="0085371B" w:rsidRPr="006766E0" w:rsidRDefault="000F6A01" w:rsidP="000F6A01">
      <w:pPr>
        <w:pStyle w:val="a3"/>
        <w:numPr>
          <w:ilvl w:val="0"/>
          <w:numId w:val="1"/>
        </w:num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>Будинок Кіно</w:t>
      </w:r>
      <w:r w:rsidR="00694691"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>,</w:t>
      </w:r>
      <w:r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 xml:space="preserve"> Біла Зала №5 (Семінари)</w:t>
      </w:r>
      <w:r w:rsidRPr="006766E0">
        <w:rPr>
          <w:rFonts w:ascii="Calibri" w:hAnsi="Calibri" w:cs="Arial"/>
          <w:b/>
          <w:sz w:val="22"/>
          <w:szCs w:val="22"/>
          <w:lang w:val="uk-UA"/>
        </w:rPr>
        <w:t xml:space="preserve"> - </w:t>
      </w:r>
      <w:r w:rsidR="0085371B" w:rsidRPr="006766E0">
        <w:rPr>
          <w:rFonts w:ascii="Calibri" w:hAnsi="Calibri" w:cs="Arial"/>
          <w:sz w:val="22"/>
          <w:szCs w:val="22"/>
          <w:lang w:val="uk-UA"/>
        </w:rPr>
        <w:t>Обладнання  (6 днів)</w:t>
      </w:r>
      <w:r w:rsidRPr="006766E0">
        <w:rPr>
          <w:rFonts w:ascii="Calibri" w:hAnsi="Calibri" w:cs="Arial"/>
          <w:sz w:val="22"/>
          <w:szCs w:val="22"/>
          <w:lang w:val="uk-UA"/>
        </w:rPr>
        <w:t>:</w:t>
      </w:r>
    </w:p>
    <w:tbl>
      <w:tblPr>
        <w:tblStyle w:val="1-1"/>
        <w:tblW w:w="8613" w:type="dxa"/>
        <w:tblLook w:val="04A0" w:firstRow="1" w:lastRow="0" w:firstColumn="1" w:lastColumn="0" w:noHBand="0" w:noVBand="1"/>
      </w:tblPr>
      <w:tblGrid>
        <w:gridCol w:w="447"/>
        <w:gridCol w:w="7032"/>
        <w:gridCol w:w="1134"/>
      </w:tblGrid>
      <w:tr w:rsidR="00C80FCE" w:rsidRPr="006766E0" w14:paraId="2183F112" w14:textId="77777777" w:rsidTr="00C8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72DB9B1A" w14:textId="77777777" w:rsidR="00C80FCE" w:rsidRPr="006766E0" w:rsidRDefault="00C80FCE" w:rsidP="000F6A0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№</w:t>
            </w:r>
          </w:p>
        </w:tc>
        <w:tc>
          <w:tcPr>
            <w:tcW w:w="7032" w:type="dxa"/>
            <w:noWrap/>
            <w:hideMark/>
          </w:tcPr>
          <w:p w14:paraId="6DDA2848" w14:textId="77777777" w:rsidR="00C80FCE" w:rsidRPr="006766E0" w:rsidRDefault="00C80FCE" w:rsidP="000F6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Обладнання</w:t>
            </w:r>
          </w:p>
        </w:tc>
        <w:tc>
          <w:tcPr>
            <w:tcW w:w="1134" w:type="dxa"/>
            <w:noWrap/>
            <w:hideMark/>
          </w:tcPr>
          <w:p w14:paraId="65484B77" w14:textId="77777777" w:rsidR="00C80FCE" w:rsidRPr="006766E0" w:rsidRDefault="00C80FCE" w:rsidP="000F6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Кількість</w:t>
            </w:r>
          </w:p>
        </w:tc>
      </w:tr>
      <w:tr w:rsidR="00C80FCE" w:rsidRPr="006766E0" w14:paraId="16349028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5DC3F509" w14:textId="77777777" w:rsidR="00C80FCE" w:rsidRPr="006766E0" w:rsidRDefault="00C80FCE" w:rsidP="000F6A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32" w:type="dxa"/>
            <w:noWrap/>
            <w:hideMark/>
          </w:tcPr>
          <w:p w14:paraId="419C4EA2" w14:textId="77777777" w:rsidR="00C80FCE" w:rsidRPr="006766E0" w:rsidRDefault="00C80FCE" w:rsidP="000F6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 w:cs="Arial"/>
                <w:sz w:val="22"/>
                <w:szCs w:val="22"/>
                <w:lang w:val="uk-UA"/>
              </w:rPr>
              <w:t>LCD 65’’ + підставка</w:t>
            </w:r>
          </w:p>
        </w:tc>
        <w:tc>
          <w:tcPr>
            <w:tcW w:w="1134" w:type="dxa"/>
            <w:noWrap/>
            <w:hideMark/>
          </w:tcPr>
          <w:p w14:paraId="24817A10" w14:textId="77777777" w:rsidR="00C80FCE" w:rsidRPr="006766E0" w:rsidRDefault="00C80FCE" w:rsidP="000F6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80FCE" w:rsidRPr="006766E0" w14:paraId="13AB7588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798B07EC" w14:textId="77777777" w:rsidR="00C80FCE" w:rsidRPr="006766E0" w:rsidRDefault="00C80FCE" w:rsidP="000F6A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7032" w:type="dxa"/>
            <w:noWrap/>
            <w:hideMark/>
          </w:tcPr>
          <w:p w14:paraId="65BBEE2E" w14:textId="77777777" w:rsidR="00C80FCE" w:rsidRPr="006766E0" w:rsidRDefault="00C80FCE" w:rsidP="000F6A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Акустична система</w:t>
            </w:r>
          </w:p>
        </w:tc>
        <w:tc>
          <w:tcPr>
            <w:tcW w:w="1134" w:type="dxa"/>
            <w:noWrap/>
            <w:hideMark/>
          </w:tcPr>
          <w:p w14:paraId="75AD47E1" w14:textId="77777777" w:rsidR="00C80FCE" w:rsidRPr="006766E0" w:rsidRDefault="00C80FCE" w:rsidP="000F6A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80FCE" w:rsidRPr="006766E0" w14:paraId="7D329566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33C8A05F" w14:textId="77777777" w:rsidR="00C80FCE" w:rsidRPr="006766E0" w:rsidRDefault="00C80FCE" w:rsidP="000F6A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7032" w:type="dxa"/>
            <w:noWrap/>
            <w:hideMark/>
          </w:tcPr>
          <w:p w14:paraId="32BD3EAB" w14:textId="77777777" w:rsidR="00C80FCE" w:rsidRPr="006766E0" w:rsidRDefault="00C80FCE" w:rsidP="00B0100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2"/>
                <w:szCs w:val="22"/>
                <w:lang w:val="uk-UA"/>
              </w:rPr>
            </w:pPr>
            <w:r w:rsidRPr="006766E0">
              <w:rPr>
                <w:rFonts w:ascii="Calibri" w:hAnsi="Calibri" w:cs="Arial"/>
                <w:sz w:val="22"/>
                <w:szCs w:val="22"/>
                <w:lang w:val="uk-UA"/>
              </w:rPr>
              <w:t>Ноутбук з DVD приводом + комутація до плазми (не менше 5 м.)</w:t>
            </w:r>
          </w:p>
        </w:tc>
        <w:tc>
          <w:tcPr>
            <w:tcW w:w="1134" w:type="dxa"/>
            <w:noWrap/>
            <w:hideMark/>
          </w:tcPr>
          <w:p w14:paraId="2119FE04" w14:textId="77777777" w:rsidR="00C80FCE" w:rsidRPr="006766E0" w:rsidRDefault="00C80FCE" w:rsidP="000F6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80FCE" w:rsidRPr="006766E0" w14:paraId="1D7E3239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189A61DE" w14:textId="77777777" w:rsidR="00C80FCE" w:rsidRPr="006766E0" w:rsidRDefault="00C80FCE" w:rsidP="000F6A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7032" w:type="dxa"/>
            <w:noWrap/>
            <w:hideMark/>
          </w:tcPr>
          <w:p w14:paraId="75A94634" w14:textId="77777777" w:rsidR="00C80FCE" w:rsidRPr="006766E0" w:rsidRDefault="00C80FCE" w:rsidP="000F6A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Радио-микрофон + підставки</w:t>
            </w:r>
          </w:p>
        </w:tc>
        <w:tc>
          <w:tcPr>
            <w:tcW w:w="1134" w:type="dxa"/>
            <w:noWrap/>
            <w:hideMark/>
          </w:tcPr>
          <w:p w14:paraId="79F740CF" w14:textId="77777777" w:rsidR="00C80FCE" w:rsidRPr="006766E0" w:rsidRDefault="00C80FCE" w:rsidP="000F6A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</w:tr>
      <w:tr w:rsidR="00C80FCE" w:rsidRPr="006766E0" w14:paraId="6D2C5A86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0D597347" w14:textId="77777777" w:rsidR="00C80FCE" w:rsidRPr="006766E0" w:rsidRDefault="00C80FCE" w:rsidP="000F6A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7032" w:type="dxa"/>
            <w:noWrap/>
            <w:hideMark/>
          </w:tcPr>
          <w:p w14:paraId="3BA8119B" w14:textId="77777777" w:rsidR="00C80FCE" w:rsidRPr="006766E0" w:rsidRDefault="00C80FCE" w:rsidP="000F6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Звуковий микшерний пульт</w:t>
            </w:r>
          </w:p>
        </w:tc>
        <w:tc>
          <w:tcPr>
            <w:tcW w:w="1134" w:type="dxa"/>
            <w:noWrap/>
            <w:hideMark/>
          </w:tcPr>
          <w:p w14:paraId="39B84498" w14:textId="77777777" w:rsidR="00C80FCE" w:rsidRPr="006766E0" w:rsidRDefault="00C80FCE" w:rsidP="000F6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</w:tbl>
    <w:p w14:paraId="5999C8AE" w14:textId="77777777" w:rsidR="00B01004" w:rsidRPr="006766E0" w:rsidRDefault="00B01004" w:rsidP="000F6A01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7BB49ABE" w14:textId="77777777" w:rsidR="00B01004" w:rsidRPr="006766E0" w:rsidRDefault="00B01004" w:rsidP="00B01004">
      <w:pPr>
        <w:pStyle w:val="a3"/>
        <w:numPr>
          <w:ilvl w:val="0"/>
          <w:numId w:val="1"/>
        </w:num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lastRenderedPageBreak/>
        <w:t>К-тр «Київ»</w:t>
      </w:r>
      <w:r w:rsidR="00694691"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>,</w:t>
      </w:r>
      <w:r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 xml:space="preserve"> Червона зала № 6</w:t>
      </w:r>
      <w:r w:rsidRPr="006766E0">
        <w:rPr>
          <w:rFonts w:ascii="Calibri" w:hAnsi="Calibri" w:cs="Arial"/>
          <w:sz w:val="22"/>
          <w:szCs w:val="22"/>
          <w:lang w:val="uk-UA"/>
        </w:rPr>
        <w:t xml:space="preserve"> – Обладнання (</w:t>
      </w:r>
      <w:r w:rsidR="00951D6D" w:rsidRPr="006766E0">
        <w:rPr>
          <w:rFonts w:ascii="Calibri" w:hAnsi="Calibri" w:cs="Arial"/>
          <w:sz w:val="22"/>
          <w:szCs w:val="22"/>
          <w:lang w:val="uk-UA"/>
        </w:rPr>
        <w:t xml:space="preserve">5 </w:t>
      </w:r>
      <w:r w:rsidRPr="006766E0">
        <w:rPr>
          <w:rFonts w:ascii="Calibri" w:hAnsi="Calibri" w:cs="Arial"/>
          <w:sz w:val="22"/>
          <w:szCs w:val="22"/>
          <w:lang w:val="uk-UA"/>
        </w:rPr>
        <w:t>днів):</w:t>
      </w:r>
    </w:p>
    <w:tbl>
      <w:tblPr>
        <w:tblStyle w:val="1-1"/>
        <w:tblW w:w="8613" w:type="dxa"/>
        <w:tblLook w:val="04A0" w:firstRow="1" w:lastRow="0" w:firstColumn="1" w:lastColumn="0" w:noHBand="0" w:noVBand="1"/>
      </w:tblPr>
      <w:tblGrid>
        <w:gridCol w:w="447"/>
        <w:gridCol w:w="7032"/>
        <w:gridCol w:w="1134"/>
      </w:tblGrid>
      <w:tr w:rsidR="00C80FCE" w:rsidRPr="006766E0" w14:paraId="7B26FD48" w14:textId="77777777" w:rsidTr="00C8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5AA15B90" w14:textId="77777777" w:rsidR="00C80FCE" w:rsidRPr="006766E0" w:rsidRDefault="00C80FCE" w:rsidP="00B0100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№</w:t>
            </w:r>
          </w:p>
        </w:tc>
        <w:tc>
          <w:tcPr>
            <w:tcW w:w="7032" w:type="dxa"/>
            <w:noWrap/>
            <w:hideMark/>
          </w:tcPr>
          <w:p w14:paraId="7B429CEB" w14:textId="77777777" w:rsidR="00C80FCE" w:rsidRPr="006766E0" w:rsidRDefault="00C80FCE" w:rsidP="00694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Обладнання</w:t>
            </w:r>
          </w:p>
        </w:tc>
        <w:tc>
          <w:tcPr>
            <w:tcW w:w="1134" w:type="dxa"/>
            <w:noWrap/>
            <w:hideMark/>
          </w:tcPr>
          <w:p w14:paraId="458ADC01" w14:textId="77777777" w:rsidR="00C80FCE" w:rsidRPr="006766E0" w:rsidRDefault="00C80FCE" w:rsidP="00694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Кількість</w:t>
            </w:r>
          </w:p>
        </w:tc>
      </w:tr>
      <w:tr w:rsidR="00C80FCE" w:rsidRPr="006766E0" w14:paraId="1870B511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21CFBB14" w14:textId="77777777" w:rsidR="00C80FCE" w:rsidRPr="006766E0" w:rsidRDefault="00C80FCE" w:rsidP="00B0100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32" w:type="dxa"/>
            <w:noWrap/>
            <w:hideMark/>
          </w:tcPr>
          <w:p w14:paraId="3948B4EC" w14:textId="77777777" w:rsidR="00C80FCE" w:rsidRPr="006766E0" w:rsidRDefault="00C80FCE" w:rsidP="00694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Проектор не менше 2500 ANSI</w:t>
            </w:r>
          </w:p>
        </w:tc>
        <w:tc>
          <w:tcPr>
            <w:tcW w:w="1134" w:type="dxa"/>
            <w:noWrap/>
            <w:hideMark/>
          </w:tcPr>
          <w:p w14:paraId="3551A697" w14:textId="77777777" w:rsidR="00C80FCE" w:rsidRPr="006766E0" w:rsidRDefault="00C80FCE" w:rsidP="00B0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80FCE" w:rsidRPr="006766E0" w14:paraId="4BCB5B57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36DF0838" w14:textId="77777777" w:rsidR="00C80FCE" w:rsidRPr="006766E0" w:rsidRDefault="00C80FCE" w:rsidP="00B0100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7032" w:type="dxa"/>
            <w:noWrap/>
            <w:hideMark/>
          </w:tcPr>
          <w:p w14:paraId="254B2B48" w14:textId="77777777" w:rsidR="00C80FCE" w:rsidRPr="006766E0" w:rsidRDefault="00C80FCE" w:rsidP="00B01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Ноутбук</w:t>
            </w:r>
          </w:p>
        </w:tc>
        <w:tc>
          <w:tcPr>
            <w:tcW w:w="1134" w:type="dxa"/>
            <w:noWrap/>
            <w:hideMark/>
          </w:tcPr>
          <w:p w14:paraId="4FC821F4" w14:textId="77777777" w:rsidR="00C80FCE" w:rsidRPr="006766E0" w:rsidRDefault="00C80FCE" w:rsidP="00B0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80FCE" w:rsidRPr="006766E0" w14:paraId="5B1DFD56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537C004E" w14:textId="77777777" w:rsidR="00C80FCE" w:rsidRPr="006766E0" w:rsidRDefault="00C80FCE" w:rsidP="00B0100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7032" w:type="dxa"/>
            <w:noWrap/>
            <w:hideMark/>
          </w:tcPr>
          <w:p w14:paraId="57249929" w14:textId="77777777" w:rsidR="00C80FCE" w:rsidRPr="006766E0" w:rsidRDefault="00C80FCE" w:rsidP="00B0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Подовжувач (15 м.)</w:t>
            </w:r>
          </w:p>
        </w:tc>
        <w:tc>
          <w:tcPr>
            <w:tcW w:w="1134" w:type="dxa"/>
            <w:noWrap/>
            <w:hideMark/>
          </w:tcPr>
          <w:p w14:paraId="32149828" w14:textId="77777777" w:rsidR="00C80FCE" w:rsidRPr="006766E0" w:rsidRDefault="00C80FCE" w:rsidP="00B0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80FCE" w:rsidRPr="006766E0" w14:paraId="2C403588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288CBF09" w14:textId="77777777" w:rsidR="00C80FCE" w:rsidRPr="006766E0" w:rsidRDefault="00C80FCE" w:rsidP="00B0100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7032" w:type="dxa"/>
            <w:noWrap/>
            <w:hideMark/>
          </w:tcPr>
          <w:p w14:paraId="3A897A3C" w14:textId="77777777" w:rsidR="00C80FCE" w:rsidRPr="006766E0" w:rsidRDefault="00C80FCE" w:rsidP="00B010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Кабель WGA</w:t>
            </w:r>
          </w:p>
        </w:tc>
        <w:tc>
          <w:tcPr>
            <w:tcW w:w="1134" w:type="dxa"/>
            <w:noWrap/>
            <w:hideMark/>
          </w:tcPr>
          <w:p w14:paraId="472331F4" w14:textId="77777777" w:rsidR="00C80FCE" w:rsidRPr="006766E0" w:rsidRDefault="00C80FCE" w:rsidP="00B0100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80FCE" w:rsidRPr="006766E0" w14:paraId="1F9E3786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36527EB8" w14:textId="77777777" w:rsidR="00C80FCE" w:rsidRPr="006766E0" w:rsidRDefault="00C80FCE" w:rsidP="00B0100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7032" w:type="dxa"/>
            <w:noWrap/>
            <w:hideMark/>
          </w:tcPr>
          <w:p w14:paraId="15D42A4B" w14:textId="77777777" w:rsidR="00C80FCE" w:rsidRPr="006766E0" w:rsidRDefault="00C80FCE" w:rsidP="00B010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Штатив для проектора</w:t>
            </w:r>
          </w:p>
        </w:tc>
        <w:tc>
          <w:tcPr>
            <w:tcW w:w="1134" w:type="dxa"/>
            <w:noWrap/>
            <w:hideMark/>
          </w:tcPr>
          <w:p w14:paraId="076743BC" w14:textId="77777777" w:rsidR="00C80FCE" w:rsidRPr="006766E0" w:rsidRDefault="00C80FCE" w:rsidP="00B010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</w:tbl>
    <w:p w14:paraId="13C4DA50" w14:textId="77777777" w:rsidR="00694691" w:rsidRPr="006766E0" w:rsidRDefault="00694691" w:rsidP="0085371B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01F7DF3F" w14:textId="77777777" w:rsidR="00694691" w:rsidRPr="006766E0" w:rsidRDefault="00694691" w:rsidP="00694691">
      <w:pPr>
        <w:pStyle w:val="a3"/>
        <w:numPr>
          <w:ilvl w:val="0"/>
          <w:numId w:val="1"/>
        </w:num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 xml:space="preserve">Будинок </w:t>
      </w:r>
      <w:r w:rsidR="00694A61"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>К</w:t>
      </w:r>
      <w:r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>іно, Відеотека №7</w:t>
      </w:r>
      <w:r w:rsidRPr="006766E0">
        <w:rPr>
          <w:rFonts w:ascii="Calibri" w:hAnsi="Calibri" w:cs="Arial"/>
          <w:sz w:val="22"/>
          <w:szCs w:val="22"/>
          <w:lang w:val="uk-UA"/>
        </w:rPr>
        <w:t xml:space="preserve"> – обладнання (7 днів):</w:t>
      </w:r>
    </w:p>
    <w:tbl>
      <w:tblPr>
        <w:tblStyle w:val="1-1"/>
        <w:tblW w:w="8613" w:type="dxa"/>
        <w:tblLook w:val="04A0" w:firstRow="1" w:lastRow="0" w:firstColumn="1" w:lastColumn="0" w:noHBand="0" w:noVBand="1"/>
      </w:tblPr>
      <w:tblGrid>
        <w:gridCol w:w="447"/>
        <w:gridCol w:w="7032"/>
        <w:gridCol w:w="1134"/>
      </w:tblGrid>
      <w:tr w:rsidR="00C80FCE" w:rsidRPr="006766E0" w14:paraId="5DE73B6C" w14:textId="77777777" w:rsidTr="00C8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1D3C1F7F" w14:textId="77777777" w:rsidR="00C80FCE" w:rsidRPr="006766E0" w:rsidRDefault="00C80FCE" w:rsidP="00694A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№</w:t>
            </w:r>
          </w:p>
        </w:tc>
        <w:tc>
          <w:tcPr>
            <w:tcW w:w="7032" w:type="dxa"/>
            <w:noWrap/>
            <w:hideMark/>
          </w:tcPr>
          <w:p w14:paraId="26911A0A" w14:textId="77777777" w:rsidR="00C80FCE" w:rsidRPr="006766E0" w:rsidRDefault="00C80FCE" w:rsidP="00694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Обладнання</w:t>
            </w:r>
          </w:p>
        </w:tc>
        <w:tc>
          <w:tcPr>
            <w:tcW w:w="1134" w:type="dxa"/>
            <w:noWrap/>
            <w:hideMark/>
          </w:tcPr>
          <w:p w14:paraId="27A0C661" w14:textId="77777777" w:rsidR="00C80FCE" w:rsidRPr="006766E0" w:rsidRDefault="00C80FCE" w:rsidP="00694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Кількість</w:t>
            </w:r>
          </w:p>
        </w:tc>
      </w:tr>
      <w:tr w:rsidR="00C80FCE" w:rsidRPr="006766E0" w14:paraId="6CB96A62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0ADF8351" w14:textId="77777777" w:rsidR="00C80FCE" w:rsidRPr="006766E0" w:rsidRDefault="00C80FCE" w:rsidP="00694A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32" w:type="dxa"/>
            <w:noWrap/>
            <w:hideMark/>
          </w:tcPr>
          <w:p w14:paraId="3BBD6F2D" w14:textId="77777777" w:rsidR="00C80FCE" w:rsidRPr="006766E0" w:rsidRDefault="00C80FCE" w:rsidP="00694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 w:cs="Arial"/>
                <w:sz w:val="22"/>
                <w:szCs w:val="22"/>
                <w:lang w:val="uk-UA"/>
              </w:rPr>
              <w:t>Ноутбук або моноблок (потужність процесора не нижче I-3 2,4 ГГц)</w:t>
            </w:r>
          </w:p>
        </w:tc>
        <w:tc>
          <w:tcPr>
            <w:tcW w:w="1134" w:type="dxa"/>
            <w:noWrap/>
            <w:hideMark/>
          </w:tcPr>
          <w:p w14:paraId="6D5EE664" w14:textId="77777777" w:rsidR="00C80FCE" w:rsidRPr="006766E0" w:rsidRDefault="00C80FCE" w:rsidP="00694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8</w:t>
            </w:r>
          </w:p>
        </w:tc>
      </w:tr>
      <w:tr w:rsidR="00C80FCE" w:rsidRPr="006766E0" w14:paraId="38E140BA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20332CB6" w14:textId="77777777" w:rsidR="00C80FCE" w:rsidRPr="006766E0" w:rsidRDefault="00C80FCE" w:rsidP="00694A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7032" w:type="dxa"/>
            <w:noWrap/>
            <w:hideMark/>
          </w:tcPr>
          <w:p w14:paraId="66470660" w14:textId="77777777" w:rsidR="00C80FCE" w:rsidRPr="006766E0" w:rsidRDefault="00C80FCE" w:rsidP="00694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 w:cs="Arial"/>
                <w:sz w:val="22"/>
                <w:szCs w:val="22"/>
                <w:lang w:val="uk-UA"/>
              </w:rPr>
              <w:t>Стереонавушники з “чашками”</w:t>
            </w:r>
          </w:p>
        </w:tc>
        <w:tc>
          <w:tcPr>
            <w:tcW w:w="1134" w:type="dxa"/>
            <w:noWrap/>
            <w:hideMark/>
          </w:tcPr>
          <w:p w14:paraId="4DCC7CEC" w14:textId="77777777" w:rsidR="00C80FCE" w:rsidRPr="006766E0" w:rsidRDefault="00C80FCE" w:rsidP="00694A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8</w:t>
            </w:r>
          </w:p>
        </w:tc>
      </w:tr>
      <w:tr w:rsidR="00C80FCE" w:rsidRPr="006766E0" w14:paraId="3A6CA6B0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347CF4FD" w14:textId="77777777" w:rsidR="00C80FCE" w:rsidRPr="006766E0" w:rsidRDefault="00C80FCE" w:rsidP="00694A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7032" w:type="dxa"/>
            <w:noWrap/>
            <w:hideMark/>
          </w:tcPr>
          <w:p w14:paraId="38CF6A73" w14:textId="77777777" w:rsidR="00C80FCE" w:rsidRPr="006766E0" w:rsidRDefault="00C80FCE" w:rsidP="00694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Сервер</w:t>
            </w:r>
          </w:p>
        </w:tc>
        <w:tc>
          <w:tcPr>
            <w:tcW w:w="1134" w:type="dxa"/>
            <w:noWrap/>
            <w:hideMark/>
          </w:tcPr>
          <w:p w14:paraId="08337DC5" w14:textId="77777777" w:rsidR="00C80FCE" w:rsidRPr="006766E0" w:rsidRDefault="00C80FCE" w:rsidP="00694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80FCE" w:rsidRPr="006766E0" w14:paraId="720E0F6D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754389A6" w14:textId="77777777" w:rsidR="00C80FCE" w:rsidRPr="006766E0" w:rsidRDefault="00C80FCE" w:rsidP="00694A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7032" w:type="dxa"/>
            <w:noWrap/>
            <w:hideMark/>
          </w:tcPr>
          <w:p w14:paraId="3B048BBB" w14:textId="77777777" w:rsidR="00C80FCE" w:rsidRPr="006766E0" w:rsidRDefault="00C80FCE" w:rsidP="00694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 w:cs="Arial"/>
                <w:sz w:val="22"/>
                <w:szCs w:val="22"/>
                <w:lang w:val="uk-UA"/>
              </w:rPr>
              <w:t>Мережеве обладнання, комутація</w:t>
            </w:r>
          </w:p>
        </w:tc>
        <w:tc>
          <w:tcPr>
            <w:tcW w:w="1134" w:type="dxa"/>
            <w:noWrap/>
            <w:hideMark/>
          </w:tcPr>
          <w:p w14:paraId="38716A76" w14:textId="77777777" w:rsidR="00C80FCE" w:rsidRPr="006766E0" w:rsidRDefault="00C80FCE" w:rsidP="00694A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</w:tbl>
    <w:p w14:paraId="2072AB48" w14:textId="77777777" w:rsidR="00694A61" w:rsidRPr="006766E0" w:rsidRDefault="00694A61" w:rsidP="00694A61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6A21A52C" w14:textId="77777777" w:rsidR="00B01004" w:rsidRPr="006766E0" w:rsidRDefault="00694A61" w:rsidP="00694A61">
      <w:pPr>
        <w:pStyle w:val="a3"/>
        <w:numPr>
          <w:ilvl w:val="0"/>
          <w:numId w:val="1"/>
        </w:num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>Будинок Кіно</w:t>
      </w:r>
      <w:r w:rsidRPr="006766E0">
        <w:rPr>
          <w:rFonts w:ascii="Calibri" w:hAnsi="Calibri" w:cs="Arial"/>
          <w:sz w:val="22"/>
          <w:szCs w:val="22"/>
          <w:lang w:val="uk-UA"/>
        </w:rPr>
        <w:t xml:space="preserve"> - Обладнання для промо та анонсування сеансів (7 днів):</w:t>
      </w:r>
    </w:p>
    <w:tbl>
      <w:tblPr>
        <w:tblStyle w:val="1-1"/>
        <w:tblW w:w="8613" w:type="dxa"/>
        <w:tblLook w:val="04A0" w:firstRow="1" w:lastRow="0" w:firstColumn="1" w:lastColumn="0" w:noHBand="0" w:noVBand="1"/>
      </w:tblPr>
      <w:tblGrid>
        <w:gridCol w:w="447"/>
        <w:gridCol w:w="7032"/>
        <w:gridCol w:w="1134"/>
      </w:tblGrid>
      <w:tr w:rsidR="00C80FCE" w:rsidRPr="006766E0" w14:paraId="54AA4505" w14:textId="77777777" w:rsidTr="00C8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27CA75C8" w14:textId="77777777" w:rsidR="00C80FCE" w:rsidRPr="006766E0" w:rsidRDefault="00C80FCE" w:rsidP="00694A6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№</w:t>
            </w:r>
          </w:p>
        </w:tc>
        <w:tc>
          <w:tcPr>
            <w:tcW w:w="7032" w:type="dxa"/>
            <w:noWrap/>
            <w:hideMark/>
          </w:tcPr>
          <w:p w14:paraId="1D15499B" w14:textId="77777777" w:rsidR="00C80FCE" w:rsidRPr="006766E0" w:rsidRDefault="00C80FCE" w:rsidP="00694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Обладнання</w:t>
            </w:r>
          </w:p>
        </w:tc>
        <w:tc>
          <w:tcPr>
            <w:tcW w:w="1134" w:type="dxa"/>
            <w:noWrap/>
            <w:hideMark/>
          </w:tcPr>
          <w:p w14:paraId="54B591E1" w14:textId="77777777" w:rsidR="00C80FCE" w:rsidRPr="006766E0" w:rsidRDefault="00C80FCE" w:rsidP="00694A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Кількість</w:t>
            </w:r>
          </w:p>
        </w:tc>
      </w:tr>
      <w:tr w:rsidR="00C80FCE" w:rsidRPr="006766E0" w14:paraId="75074B42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2326BA51" w14:textId="77777777" w:rsidR="00C80FCE" w:rsidRPr="006766E0" w:rsidRDefault="00C80FCE" w:rsidP="00694A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32" w:type="dxa"/>
            <w:noWrap/>
            <w:hideMark/>
          </w:tcPr>
          <w:p w14:paraId="1FC685AD" w14:textId="77777777" w:rsidR="00C80FCE" w:rsidRPr="006766E0" w:rsidRDefault="00C80FCE" w:rsidP="00694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 w:cs="Arial"/>
                <w:sz w:val="22"/>
                <w:szCs w:val="22"/>
                <w:lang w:val="uk-UA"/>
              </w:rPr>
              <w:t>LCD 42’’ (або більше) + підставка</w:t>
            </w:r>
          </w:p>
        </w:tc>
        <w:tc>
          <w:tcPr>
            <w:tcW w:w="1134" w:type="dxa"/>
            <w:noWrap/>
            <w:hideMark/>
          </w:tcPr>
          <w:p w14:paraId="1E0305EE" w14:textId="77777777" w:rsidR="00C80FCE" w:rsidRPr="006766E0" w:rsidRDefault="00C80FCE" w:rsidP="00694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10</w:t>
            </w:r>
          </w:p>
        </w:tc>
      </w:tr>
      <w:tr w:rsidR="00C80FCE" w:rsidRPr="006766E0" w14:paraId="2E92321E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33DF0DFA" w14:textId="77777777" w:rsidR="00C80FCE" w:rsidRPr="006766E0" w:rsidRDefault="00C80FCE" w:rsidP="00694A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7032" w:type="dxa"/>
            <w:noWrap/>
            <w:hideMark/>
          </w:tcPr>
          <w:p w14:paraId="0F27F1FC" w14:textId="77777777" w:rsidR="00C80FCE" w:rsidRPr="006766E0" w:rsidRDefault="00C80FCE" w:rsidP="00694A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 w:cs="Arial"/>
                <w:sz w:val="22"/>
                <w:szCs w:val="22"/>
                <w:lang w:val="uk-UA"/>
              </w:rPr>
              <w:t>DVD або медіа плеєри</w:t>
            </w:r>
          </w:p>
        </w:tc>
        <w:tc>
          <w:tcPr>
            <w:tcW w:w="1134" w:type="dxa"/>
            <w:noWrap/>
            <w:hideMark/>
          </w:tcPr>
          <w:p w14:paraId="0A7B12F0" w14:textId="77777777" w:rsidR="00C80FCE" w:rsidRPr="006766E0" w:rsidRDefault="00C80FCE" w:rsidP="00694A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10</w:t>
            </w:r>
          </w:p>
        </w:tc>
      </w:tr>
      <w:tr w:rsidR="00C80FCE" w:rsidRPr="006766E0" w14:paraId="71C518F0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399973D4" w14:textId="77777777" w:rsidR="00C80FCE" w:rsidRPr="006766E0" w:rsidRDefault="00C80FCE" w:rsidP="00694A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7032" w:type="dxa"/>
            <w:noWrap/>
            <w:hideMark/>
          </w:tcPr>
          <w:p w14:paraId="4EFD5811" w14:textId="77777777" w:rsidR="00C80FCE" w:rsidRPr="006766E0" w:rsidRDefault="00C80FCE" w:rsidP="00694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Комутація</w:t>
            </w:r>
          </w:p>
        </w:tc>
        <w:tc>
          <w:tcPr>
            <w:tcW w:w="1134" w:type="dxa"/>
            <w:noWrap/>
            <w:hideMark/>
          </w:tcPr>
          <w:p w14:paraId="68286C06" w14:textId="77777777" w:rsidR="00C80FCE" w:rsidRPr="006766E0" w:rsidRDefault="00951D6D" w:rsidP="00694A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10</w:t>
            </w:r>
          </w:p>
        </w:tc>
      </w:tr>
    </w:tbl>
    <w:p w14:paraId="315AAB92" w14:textId="77777777" w:rsidR="00694A61" w:rsidRPr="006766E0" w:rsidRDefault="00694A61" w:rsidP="00694A61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7E74C798" w14:textId="77777777" w:rsidR="00974A24" w:rsidRPr="006766E0" w:rsidRDefault="00974A24" w:rsidP="00974A24">
      <w:pPr>
        <w:pStyle w:val="a3"/>
        <w:numPr>
          <w:ilvl w:val="0"/>
          <w:numId w:val="1"/>
        </w:num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b/>
          <w:sz w:val="22"/>
          <w:szCs w:val="22"/>
          <w:u w:val="single"/>
          <w:lang w:val="uk-UA"/>
        </w:rPr>
        <w:t>Інше обладнання</w:t>
      </w:r>
      <w:r w:rsidRPr="006766E0">
        <w:rPr>
          <w:rFonts w:ascii="Calibri" w:hAnsi="Calibri" w:cs="Arial"/>
          <w:sz w:val="22"/>
          <w:szCs w:val="22"/>
          <w:lang w:val="uk-UA"/>
        </w:rPr>
        <w:t>:</w:t>
      </w:r>
    </w:p>
    <w:tbl>
      <w:tblPr>
        <w:tblStyle w:val="1-1"/>
        <w:tblW w:w="8613" w:type="dxa"/>
        <w:tblLook w:val="04A0" w:firstRow="1" w:lastRow="0" w:firstColumn="1" w:lastColumn="0" w:noHBand="0" w:noVBand="1"/>
      </w:tblPr>
      <w:tblGrid>
        <w:gridCol w:w="447"/>
        <w:gridCol w:w="7032"/>
        <w:gridCol w:w="1134"/>
      </w:tblGrid>
      <w:tr w:rsidR="00C80FCE" w:rsidRPr="006766E0" w14:paraId="31434423" w14:textId="77777777" w:rsidTr="00C8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6119FDF7" w14:textId="77777777" w:rsidR="00C80FCE" w:rsidRPr="006766E0" w:rsidRDefault="00C80FCE" w:rsidP="00951D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№</w:t>
            </w:r>
          </w:p>
        </w:tc>
        <w:tc>
          <w:tcPr>
            <w:tcW w:w="7032" w:type="dxa"/>
            <w:noWrap/>
            <w:hideMark/>
          </w:tcPr>
          <w:p w14:paraId="3D30CE5D" w14:textId="77777777" w:rsidR="00C80FCE" w:rsidRPr="006766E0" w:rsidRDefault="00C80FCE" w:rsidP="0095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Обладнання</w:t>
            </w:r>
          </w:p>
        </w:tc>
        <w:tc>
          <w:tcPr>
            <w:tcW w:w="1134" w:type="dxa"/>
            <w:noWrap/>
            <w:hideMark/>
          </w:tcPr>
          <w:p w14:paraId="14699344" w14:textId="77777777" w:rsidR="00C80FCE" w:rsidRPr="006766E0" w:rsidRDefault="00C80FCE" w:rsidP="0095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Кількість</w:t>
            </w:r>
          </w:p>
        </w:tc>
      </w:tr>
      <w:tr w:rsidR="00C80FCE" w:rsidRPr="006766E0" w14:paraId="4937FC70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7C99C189" w14:textId="77777777" w:rsidR="00C80FCE" w:rsidRPr="006766E0" w:rsidRDefault="00C80FCE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32" w:type="dxa"/>
            <w:noWrap/>
            <w:hideMark/>
          </w:tcPr>
          <w:p w14:paraId="31A2A845" w14:textId="77777777" w:rsidR="00C80FCE" w:rsidRPr="006766E0" w:rsidRDefault="00C80FCE" w:rsidP="00974A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Освітлення церемонія відкриття/закриття</w:t>
            </w:r>
            <w:r w:rsidR="00951D6D"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1134" w:type="dxa"/>
            <w:noWrap/>
            <w:hideMark/>
          </w:tcPr>
          <w:p w14:paraId="481E3083" w14:textId="77777777" w:rsidR="00C80FCE" w:rsidRPr="006766E0" w:rsidRDefault="00951D6D" w:rsidP="0095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80FCE" w:rsidRPr="006766E0" w14:paraId="3C13BE44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03DC2F48" w14:textId="77777777" w:rsidR="00C80FCE" w:rsidRPr="006766E0" w:rsidRDefault="00C80FCE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7032" w:type="dxa"/>
            <w:noWrap/>
            <w:hideMark/>
          </w:tcPr>
          <w:p w14:paraId="310E816C" w14:textId="77777777" w:rsidR="00C80FCE" w:rsidRPr="006766E0" w:rsidRDefault="00C80FCE" w:rsidP="0095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 xml:space="preserve">Ноутбук в офіс </w:t>
            </w:r>
            <w:r w:rsidR="00951D6D"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фестивалю</w:t>
            </w:r>
          </w:p>
        </w:tc>
        <w:tc>
          <w:tcPr>
            <w:tcW w:w="1134" w:type="dxa"/>
            <w:noWrap/>
            <w:hideMark/>
          </w:tcPr>
          <w:p w14:paraId="1487E2C8" w14:textId="77777777" w:rsidR="00C80FCE" w:rsidRPr="006766E0" w:rsidRDefault="00C80FCE" w:rsidP="00951D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</w:tr>
      <w:tr w:rsidR="00C80FCE" w:rsidRPr="006766E0" w14:paraId="6E7868B5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5C77059A" w14:textId="77777777" w:rsidR="00C80FCE" w:rsidRPr="006766E0" w:rsidRDefault="00C80FCE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7032" w:type="dxa"/>
            <w:noWrap/>
            <w:hideMark/>
          </w:tcPr>
          <w:p w14:paraId="5D1EC90C" w14:textId="77777777" w:rsidR="00C80FCE" w:rsidRPr="006766E0" w:rsidRDefault="00C80FCE" w:rsidP="0095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 w:cs="Arial"/>
                <w:sz w:val="22"/>
                <w:szCs w:val="22"/>
                <w:lang w:val="uk-UA"/>
              </w:rPr>
              <w:t>Ноутбук/моноблок, мультимедійна виставка “ Грозний 9 міст ”</w:t>
            </w:r>
          </w:p>
        </w:tc>
        <w:tc>
          <w:tcPr>
            <w:tcW w:w="1134" w:type="dxa"/>
            <w:noWrap/>
            <w:hideMark/>
          </w:tcPr>
          <w:p w14:paraId="0113C4FA" w14:textId="77777777" w:rsidR="00C80FCE" w:rsidRPr="006766E0" w:rsidRDefault="00C80FCE" w:rsidP="0095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80FCE" w:rsidRPr="006766E0" w14:paraId="2C00EC17" w14:textId="77777777" w:rsidTr="00C80F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1C55E94F" w14:textId="77777777" w:rsidR="00C80FCE" w:rsidRPr="006766E0" w:rsidRDefault="00C80FCE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7032" w:type="dxa"/>
            <w:noWrap/>
            <w:hideMark/>
          </w:tcPr>
          <w:p w14:paraId="26E43CF7" w14:textId="77777777" w:rsidR="00C80FCE" w:rsidRPr="006766E0" w:rsidRDefault="00C80FCE" w:rsidP="0095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 w:cs="Arial"/>
                <w:sz w:val="22"/>
                <w:szCs w:val="22"/>
                <w:lang w:val="uk-UA"/>
              </w:rPr>
              <w:t xml:space="preserve">Екран </w:t>
            </w:r>
            <w:r w:rsidR="00951D6D" w:rsidRPr="006766E0">
              <w:rPr>
                <w:rFonts w:ascii="Calibri" w:hAnsi="Calibri" w:cs="Arial"/>
                <w:sz w:val="22"/>
                <w:szCs w:val="22"/>
                <w:lang w:val="uk-UA"/>
              </w:rPr>
              <w:t>4Х</w:t>
            </w:r>
            <w:r w:rsidRPr="006766E0">
              <w:rPr>
                <w:rFonts w:ascii="Calibri" w:hAnsi="Calibri" w:cs="Arial"/>
                <w:sz w:val="22"/>
                <w:szCs w:val="22"/>
                <w:lang w:val="uk-UA"/>
              </w:rPr>
              <w:t>3 покази</w:t>
            </w:r>
            <w:r w:rsidR="00951D6D" w:rsidRPr="006766E0">
              <w:rPr>
                <w:rFonts w:ascii="Calibri" w:hAnsi="Calibri" w:cs="Arial"/>
                <w:sz w:val="22"/>
                <w:szCs w:val="22"/>
                <w:lang w:val="uk-UA"/>
              </w:rPr>
              <w:t xml:space="preserve"> (3 дні)</w:t>
            </w:r>
          </w:p>
        </w:tc>
        <w:tc>
          <w:tcPr>
            <w:tcW w:w="1134" w:type="dxa"/>
            <w:noWrap/>
            <w:hideMark/>
          </w:tcPr>
          <w:p w14:paraId="1D038B3A" w14:textId="77777777" w:rsidR="00C80FCE" w:rsidRPr="006766E0" w:rsidRDefault="00C80FCE" w:rsidP="00951D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80FCE" w:rsidRPr="006766E0" w14:paraId="33BB5010" w14:textId="77777777" w:rsidTr="00C8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3A6DF4CA" w14:textId="77777777" w:rsidR="00C80FCE" w:rsidRPr="006766E0" w:rsidRDefault="00C80FCE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7032" w:type="dxa"/>
            <w:noWrap/>
            <w:hideMark/>
          </w:tcPr>
          <w:p w14:paraId="2754B955" w14:textId="77777777" w:rsidR="00C80FCE" w:rsidRPr="006766E0" w:rsidRDefault="00C80FCE" w:rsidP="0095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Wi</w:t>
            </w:r>
            <w:r w:rsidRPr="006766E0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-</w:t>
            </w:r>
            <w:r w:rsidRPr="006766E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Fi</w:t>
            </w:r>
            <w:r w:rsidRPr="006766E0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951D6D" w:rsidRPr="006766E0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у </w:t>
            </w: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Будинку Кіно</w:t>
            </w:r>
            <w:r w:rsidR="00951D6D"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 xml:space="preserve"> (5 точок доступу на різних поверхах)</w:t>
            </w:r>
          </w:p>
        </w:tc>
        <w:tc>
          <w:tcPr>
            <w:tcW w:w="1134" w:type="dxa"/>
            <w:noWrap/>
            <w:hideMark/>
          </w:tcPr>
          <w:p w14:paraId="7856C472" w14:textId="77777777" w:rsidR="00C80FCE" w:rsidRPr="006766E0" w:rsidRDefault="00C80FCE" w:rsidP="0095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</w:tbl>
    <w:p w14:paraId="33FB3906" w14:textId="77777777" w:rsidR="00312B6C" w:rsidRPr="006766E0" w:rsidRDefault="00312B6C" w:rsidP="0085371B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47C77265" w14:textId="77777777" w:rsidR="00951D6D" w:rsidRPr="006766E0" w:rsidRDefault="00951D6D" w:rsidP="00951D6D">
      <w:p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sz w:val="22"/>
          <w:szCs w:val="22"/>
          <w:lang w:val="uk-UA"/>
        </w:rPr>
        <w:t xml:space="preserve">* </w:t>
      </w:r>
      <w:r w:rsidR="008356A6" w:rsidRPr="006766E0">
        <w:rPr>
          <w:rFonts w:ascii="Calibri" w:hAnsi="Calibri" w:cs="Arial"/>
          <w:sz w:val="22"/>
          <w:szCs w:val="22"/>
          <w:lang w:val="uk-UA"/>
        </w:rPr>
        <w:t>Освітлення</w:t>
      </w:r>
      <w:r w:rsidRPr="006766E0">
        <w:rPr>
          <w:rFonts w:ascii="Calibri" w:hAnsi="Calibri" w:cs="Arial"/>
          <w:sz w:val="22"/>
          <w:szCs w:val="22"/>
          <w:lang w:val="uk-UA"/>
        </w:rPr>
        <w:t>:</w:t>
      </w:r>
    </w:p>
    <w:tbl>
      <w:tblPr>
        <w:tblStyle w:val="1-3"/>
        <w:tblW w:w="8653" w:type="dxa"/>
        <w:tblLook w:val="04A0" w:firstRow="1" w:lastRow="0" w:firstColumn="1" w:lastColumn="0" w:noHBand="0" w:noVBand="1"/>
      </w:tblPr>
      <w:tblGrid>
        <w:gridCol w:w="440"/>
        <w:gridCol w:w="7079"/>
        <w:gridCol w:w="1134"/>
      </w:tblGrid>
      <w:tr w:rsidR="00951D6D" w:rsidRPr="006766E0" w14:paraId="2D6268DE" w14:textId="77777777" w:rsidTr="00835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497C7704" w14:textId="77777777" w:rsidR="00951D6D" w:rsidRPr="006766E0" w:rsidRDefault="00951D6D" w:rsidP="00951D6D">
            <w:pPr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*</w:t>
            </w:r>
          </w:p>
        </w:tc>
        <w:tc>
          <w:tcPr>
            <w:tcW w:w="7079" w:type="dxa"/>
            <w:noWrap/>
            <w:hideMark/>
          </w:tcPr>
          <w:p w14:paraId="46EEA4A0" w14:textId="77777777" w:rsidR="00951D6D" w:rsidRPr="006766E0" w:rsidRDefault="008356A6" w:rsidP="0095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Освітлення</w:t>
            </w:r>
          </w:p>
        </w:tc>
        <w:tc>
          <w:tcPr>
            <w:tcW w:w="1134" w:type="dxa"/>
            <w:noWrap/>
            <w:hideMark/>
          </w:tcPr>
          <w:p w14:paraId="4C2E759A" w14:textId="77777777" w:rsidR="00951D6D" w:rsidRPr="006766E0" w:rsidRDefault="00951D6D" w:rsidP="0095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Кількість</w:t>
            </w:r>
          </w:p>
        </w:tc>
      </w:tr>
      <w:tr w:rsidR="00951D6D" w:rsidRPr="006766E0" w14:paraId="524129A5" w14:textId="77777777" w:rsidTr="00835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335DD0E9" w14:textId="77777777" w:rsidR="00951D6D" w:rsidRPr="006766E0" w:rsidRDefault="00951D6D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79" w:type="dxa"/>
            <w:noWrap/>
            <w:hideMark/>
          </w:tcPr>
          <w:p w14:paraId="31244054" w14:textId="77777777" w:rsidR="00951D6D" w:rsidRPr="006766E0" w:rsidRDefault="008356A6" w:rsidP="0095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Прожектор Par 64 Led</w:t>
            </w:r>
          </w:p>
        </w:tc>
        <w:tc>
          <w:tcPr>
            <w:tcW w:w="1134" w:type="dxa"/>
            <w:noWrap/>
            <w:hideMark/>
          </w:tcPr>
          <w:p w14:paraId="56C4AD82" w14:textId="77777777" w:rsidR="00951D6D" w:rsidRPr="006766E0" w:rsidRDefault="008356A6" w:rsidP="0095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8</w:t>
            </w:r>
          </w:p>
        </w:tc>
      </w:tr>
      <w:tr w:rsidR="00951D6D" w:rsidRPr="006766E0" w14:paraId="5CA21ECE" w14:textId="77777777" w:rsidTr="00835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28E77B7B" w14:textId="77777777" w:rsidR="00951D6D" w:rsidRPr="006766E0" w:rsidRDefault="00951D6D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7079" w:type="dxa"/>
            <w:noWrap/>
            <w:hideMark/>
          </w:tcPr>
          <w:p w14:paraId="5378DDAC" w14:textId="77777777" w:rsidR="00951D6D" w:rsidRPr="006766E0" w:rsidRDefault="008356A6" w:rsidP="0095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  <w:lang w:val="ru-RU"/>
              </w:rPr>
              <w:t>Димерный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  <w:lang w:val="ru-RU"/>
              </w:rPr>
              <w:t xml:space="preserve"> блок </w:t>
            </w: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Botex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  <w:lang w:val="ru-RU"/>
              </w:rPr>
              <w:t xml:space="preserve"> 6</w:t>
            </w: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ch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  <w:lang w:val="ru-RU"/>
              </w:rPr>
              <w:t xml:space="preserve"> 16</w:t>
            </w: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5EDCEDF8" w14:textId="77777777" w:rsidR="00951D6D" w:rsidRPr="006766E0" w:rsidRDefault="008356A6" w:rsidP="00951D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</w:tr>
      <w:tr w:rsidR="00951D6D" w:rsidRPr="006766E0" w14:paraId="1D671F0C" w14:textId="77777777" w:rsidTr="00835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5284AB43" w14:textId="77777777" w:rsidR="00951D6D" w:rsidRPr="006766E0" w:rsidRDefault="00951D6D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  <w:tc>
          <w:tcPr>
            <w:tcW w:w="7079" w:type="dxa"/>
            <w:noWrap/>
            <w:hideMark/>
          </w:tcPr>
          <w:p w14:paraId="46AB0ECB" w14:textId="77777777" w:rsidR="00951D6D" w:rsidRPr="006766E0" w:rsidRDefault="008356A6" w:rsidP="0095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  <w:lang w:val="ru-RU"/>
              </w:rPr>
              <w:t xml:space="preserve">Прожектор профильный </w:t>
            </w: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ETC</w:t>
            </w:r>
            <w:r w:rsidRPr="006766E0">
              <w:rPr>
                <w:rFonts w:ascii="Calibri" w:hAnsi="Calibri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Sourse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1134" w:type="dxa"/>
            <w:noWrap/>
            <w:hideMark/>
          </w:tcPr>
          <w:p w14:paraId="2B635957" w14:textId="77777777" w:rsidR="00951D6D" w:rsidRPr="006766E0" w:rsidRDefault="008356A6" w:rsidP="0095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</w:tr>
      <w:tr w:rsidR="00951D6D" w:rsidRPr="006766E0" w14:paraId="59920FC1" w14:textId="77777777" w:rsidTr="00835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181ECAEE" w14:textId="77777777" w:rsidR="00951D6D" w:rsidRPr="006766E0" w:rsidRDefault="00951D6D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7079" w:type="dxa"/>
            <w:noWrap/>
            <w:hideMark/>
          </w:tcPr>
          <w:p w14:paraId="705BCF72" w14:textId="77777777" w:rsidR="00951D6D" w:rsidRPr="006766E0" w:rsidRDefault="008356A6" w:rsidP="0095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Световой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пульт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LightConverse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2048DMX</w:t>
            </w:r>
          </w:p>
        </w:tc>
        <w:tc>
          <w:tcPr>
            <w:tcW w:w="1134" w:type="dxa"/>
            <w:noWrap/>
            <w:hideMark/>
          </w:tcPr>
          <w:p w14:paraId="0D323118" w14:textId="77777777" w:rsidR="00951D6D" w:rsidRPr="006766E0" w:rsidRDefault="008356A6" w:rsidP="00951D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951D6D" w:rsidRPr="006766E0" w14:paraId="34D3FE07" w14:textId="77777777" w:rsidTr="00835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53733521" w14:textId="77777777" w:rsidR="00951D6D" w:rsidRPr="006766E0" w:rsidRDefault="00951D6D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7079" w:type="dxa"/>
            <w:noWrap/>
            <w:hideMark/>
          </w:tcPr>
          <w:p w14:paraId="05CA20E9" w14:textId="77777777" w:rsidR="00951D6D" w:rsidRPr="006766E0" w:rsidRDefault="008356A6" w:rsidP="0095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Следящий прожектор 1200Wt</w:t>
            </w:r>
          </w:p>
        </w:tc>
        <w:tc>
          <w:tcPr>
            <w:tcW w:w="1134" w:type="dxa"/>
            <w:noWrap/>
            <w:hideMark/>
          </w:tcPr>
          <w:p w14:paraId="365D5007" w14:textId="77777777" w:rsidR="00951D6D" w:rsidRPr="006766E0" w:rsidRDefault="00951D6D" w:rsidP="0095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</w:tr>
      <w:tr w:rsidR="00951D6D" w:rsidRPr="006766E0" w14:paraId="5AD7B27E" w14:textId="77777777" w:rsidTr="00835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43C51215" w14:textId="77777777" w:rsidR="00951D6D" w:rsidRPr="006766E0" w:rsidRDefault="00951D6D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7079" w:type="dxa"/>
            <w:noWrap/>
            <w:hideMark/>
          </w:tcPr>
          <w:p w14:paraId="7A538AAA" w14:textId="77777777" w:rsidR="00951D6D" w:rsidRPr="006766E0" w:rsidRDefault="008356A6" w:rsidP="0095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  <w:lang w:val="ru-RU"/>
              </w:rPr>
              <w:t xml:space="preserve">Ферма сценическая </w:t>
            </w: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  <w:lang w:val="ru-RU"/>
              </w:rPr>
              <w:t>квадралайт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  <w:lang w:val="ru-RU"/>
              </w:rPr>
              <w:t xml:space="preserve">  (</w:t>
            </w: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Q</w:t>
            </w:r>
            <w:r w:rsidRPr="006766E0">
              <w:rPr>
                <w:rFonts w:ascii="Calibri" w:hAnsi="Calibri" w:cs="Arial"/>
                <w:color w:val="000000"/>
                <w:sz w:val="22"/>
                <w:szCs w:val="22"/>
                <w:lang w:val="ru-RU"/>
              </w:rPr>
              <w:t xml:space="preserve">300, </w:t>
            </w: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H</w:t>
            </w:r>
            <w:r w:rsidRPr="006766E0">
              <w:rPr>
                <w:rFonts w:ascii="Calibri" w:hAnsi="Calibri" w:cs="Arial"/>
                <w:color w:val="000000"/>
                <w:sz w:val="22"/>
                <w:szCs w:val="22"/>
                <w:lang w:val="ru-RU"/>
              </w:rPr>
              <w:t>=2 м)</w:t>
            </w:r>
          </w:p>
        </w:tc>
        <w:tc>
          <w:tcPr>
            <w:tcW w:w="1134" w:type="dxa"/>
            <w:noWrap/>
            <w:hideMark/>
          </w:tcPr>
          <w:p w14:paraId="71FB9032" w14:textId="77777777" w:rsidR="00951D6D" w:rsidRPr="006766E0" w:rsidRDefault="008356A6" w:rsidP="00951D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</w:tr>
      <w:tr w:rsidR="00951D6D" w:rsidRPr="006766E0" w14:paraId="4ADEF660" w14:textId="77777777" w:rsidTr="00835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1FE76E02" w14:textId="77777777" w:rsidR="00951D6D" w:rsidRPr="006766E0" w:rsidRDefault="00951D6D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7079" w:type="dxa"/>
            <w:noWrap/>
            <w:hideMark/>
          </w:tcPr>
          <w:p w14:paraId="0C73FB3A" w14:textId="77777777" w:rsidR="00951D6D" w:rsidRPr="006766E0" w:rsidRDefault="008356A6" w:rsidP="0095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Спанцет 1т 2м</w:t>
            </w:r>
          </w:p>
        </w:tc>
        <w:tc>
          <w:tcPr>
            <w:tcW w:w="1134" w:type="dxa"/>
            <w:noWrap/>
            <w:hideMark/>
          </w:tcPr>
          <w:p w14:paraId="587991E5" w14:textId="77777777" w:rsidR="00951D6D" w:rsidRPr="006766E0" w:rsidRDefault="008356A6" w:rsidP="0095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6</w:t>
            </w:r>
          </w:p>
        </w:tc>
      </w:tr>
      <w:tr w:rsidR="00951D6D" w:rsidRPr="006766E0" w14:paraId="2AA29DC0" w14:textId="77777777" w:rsidTr="00835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  <w:hideMark/>
          </w:tcPr>
          <w:p w14:paraId="669EA833" w14:textId="77777777" w:rsidR="00951D6D" w:rsidRPr="006766E0" w:rsidRDefault="00951D6D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7079" w:type="dxa"/>
            <w:noWrap/>
            <w:hideMark/>
          </w:tcPr>
          <w:p w14:paraId="6FA798DF" w14:textId="77777777" w:rsidR="00951D6D" w:rsidRPr="006766E0" w:rsidRDefault="008356A6" w:rsidP="0095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1134" w:type="dxa"/>
            <w:noWrap/>
            <w:hideMark/>
          </w:tcPr>
          <w:p w14:paraId="0BA095E1" w14:textId="77777777" w:rsidR="00951D6D" w:rsidRPr="006766E0" w:rsidRDefault="00951D6D" w:rsidP="00951D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8356A6" w:rsidRPr="006766E0" w14:paraId="2ED7C4F2" w14:textId="77777777" w:rsidTr="00835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</w:tcPr>
          <w:p w14:paraId="3B8A8D64" w14:textId="77777777" w:rsidR="008356A6" w:rsidRPr="006766E0" w:rsidRDefault="008356A6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7079" w:type="dxa"/>
            <w:noWrap/>
          </w:tcPr>
          <w:p w14:paraId="4D5F0979" w14:textId="77777777" w:rsidR="008356A6" w:rsidRPr="006766E0" w:rsidRDefault="008356A6" w:rsidP="0095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Светооператор</w:t>
            </w:r>
          </w:p>
        </w:tc>
        <w:tc>
          <w:tcPr>
            <w:tcW w:w="1134" w:type="dxa"/>
            <w:noWrap/>
          </w:tcPr>
          <w:p w14:paraId="51FB401F" w14:textId="77777777" w:rsidR="008356A6" w:rsidRPr="006766E0" w:rsidRDefault="008356A6" w:rsidP="0095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8356A6" w:rsidRPr="006766E0" w14:paraId="119C67B6" w14:textId="77777777" w:rsidTr="008356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noWrap/>
          </w:tcPr>
          <w:p w14:paraId="26AB5008" w14:textId="77777777" w:rsidR="008356A6" w:rsidRPr="006766E0" w:rsidRDefault="008356A6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10</w:t>
            </w:r>
          </w:p>
        </w:tc>
        <w:tc>
          <w:tcPr>
            <w:tcW w:w="7079" w:type="dxa"/>
            <w:noWrap/>
          </w:tcPr>
          <w:p w14:paraId="152A0DC3" w14:textId="77777777" w:rsidR="008356A6" w:rsidRPr="006766E0" w:rsidRDefault="008356A6" w:rsidP="0095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Логистика</w:t>
            </w:r>
          </w:p>
        </w:tc>
        <w:tc>
          <w:tcPr>
            <w:tcW w:w="1134" w:type="dxa"/>
            <w:noWrap/>
          </w:tcPr>
          <w:p w14:paraId="095EB6ED" w14:textId="77777777" w:rsidR="008356A6" w:rsidRPr="006766E0" w:rsidRDefault="008356A6" w:rsidP="00951D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</w:tbl>
    <w:p w14:paraId="38435AC7" w14:textId="77777777" w:rsidR="00951D6D" w:rsidRPr="006766E0" w:rsidRDefault="00951D6D" w:rsidP="0085371B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0AFE5DD6" w14:textId="77777777" w:rsidR="008356A6" w:rsidRPr="006766E0" w:rsidRDefault="008356A6" w:rsidP="0085371B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5B62908A" w14:textId="77777777" w:rsidR="00951D6D" w:rsidRPr="006766E0" w:rsidRDefault="00951D6D" w:rsidP="0085371B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6F4FE801" w14:textId="77777777" w:rsidR="00CF7D7E" w:rsidRPr="006766E0" w:rsidRDefault="00CF7D7E" w:rsidP="00CF7D7E">
      <w:pPr>
        <w:pStyle w:val="a3"/>
        <w:numPr>
          <w:ilvl w:val="0"/>
          <w:numId w:val="1"/>
        </w:num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b/>
          <w:sz w:val="22"/>
          <w:szCs w:val="22"/>
          <w:lang w:val="uk-UA"/>
        </w:rPr>
        <w:lastRenderedPageBreak/>
        <w:t>Будинок кіно Дитяча майстерня</w:t>
      </w:r>
      <w:r w:rsidRPr="006766E0">
        <w:rPr>
          <w:rFonts w:ascii="Calibri" w:hAnsi="Calibri" w:cs="Arial"/>
          <w:sz w:val="22"/>
          <w:szCs w:val="22"/>
          <w:lang w:val="uk-UA"/>
        </w:rPr>
        <w:t xml:space="preserve"> – обладнання:</w:t>
      </w:r>
    </w:p>
    <w:tbl>
      <w:tblPr>
        <w:tblStyle w:val="1-1"/>
        <w:tblW w:w="8613" w:type="dxa"/>
        <w:tblLook w:val="04A0" w:firstRow="1" w:lastRow="0" w:firstColumn="1" w:lastColumn="0" w:noHBand="0" w:noVBand="1"/>
      </w:tblPr>
      <w:tblGrid>
        <w:gridCol w:w="447"/>
        <w:gridCol w:w="7032"/>
        <w:gridCol w:w="1134"/>
      </w:tblGrid>
      <w:tr w:rsidR="00CF7D7E" w:rsidRPr="006766E0" w14:paraId="7E7CD8F2" w14:textId="77777777" w:rsidTr="00951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67846173" w14:textId="77777777" w:rsidR="00CF7D7E" w:rsidRPr="006766E0" w:rsidRDefault="00CF7D7E" w:rsidP="00951D6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№</w:t>
            </w:r>
          </w:p>
        </w:tc>
        <w:tc>
          <w:tcPr>
            <w:tcW w:w="7032" w:type="dxa"/>
            <w:noWrap/>
            <w:hideMark/>
          </w:tcPr>
          <w:p w14:paraId="5C9B78FA" w14:textId="77777777" w:rsidR="00CF7D7E" w:rsidRPr="006766E0" w:rsidRDefault="00CF7D7E" w:rsidP="0095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Обладнання</w:t>
            </w:r>
          </w:p>
        </w:tc>
        <w:tc>
          <w:tcPr>
            <w:tcW w:w="1134" w:type="dxa"/>
            <w:noWrap/>
            <w:hideMark/>
          </w:tcPr>
          <w:p w14:paraId="537D06DB" w14:textId="77777777" w:rsidR="00CF7D7E" w:rsidRPr="006766E0" w:rsidRDefault="00CF7D7E" w:rsidP="00951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Кількість</w:t>
            </w:r>
          </w:p>
        </w:tc>
      </w:tr>
      <w:tr w:rsidR="00CF7D7E" w:rsidRPr="006766E0" w14:paraId="67B4C8E8" w14:textId="77777777" w:rsidTr="00951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169BB081" w14:textId="77777777" w:rsidR="00CF7D7E" w:rsidRPr="006766E0" w:rsidRDefault="00CF7D7E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7032" w:type="dxa"/>
            <w:noWrap/>
            <w:hideMark/>
          </w:tcPr>
          <w:p w14:paraId="6DCF109D" w14:textId="77777777" w:rsidR="00CF7D7E" w:rsidRPr="006766E0" w:rsidRDefault="00AB2CED" w:rsidP="00AA3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6766E0">
              <w:rPr>
                <w:rFonts w:ascii="Calibri" w:hAnsi="Calibri" w:cs="Arial"/>
                <w:sz w:val="22"/>
                <w:szCs w:val="22"/>
                <w:lang w:val="uk-UA"/>
              </w:rPr>
              <w:t xml:space="preserve">LCD </w:t>
            </w:r>
            <w:r w:rsidR="00AA31B1" w:rsidRPr="006766E0">
              <w:rPr>
                <w:rFonts w:ascii="Calibri" w:hAnsi="Calibri" w:cs="Arial"/>
                <w:sz w:val="22"/>
                <w:szCs w:val="22"/>
                <w:lang w:val="uk-UA"/>
              </w:rPr>
              <w:t>65</w:t>
            </w:r>
            <w:r w:rsidRPr="006766E0">
              <w:rPr>
                <w:rFonts w:ascii="Calibri" w:hAnsi="Calibri" w:cs="Arial"/>
                <w:sz w:val="22"/>
                <w:szCs w:val="22"/>
                <w:lang w:val="uk-UA"/>
              </w:rPr>
              <w:t>’’ (або більше) + підставка</w:t>
            </w:r>
          </w:p>
        </w:tc>
        <w:tc>
          <w:tcPr>
            <w:tcW w:w="1134" w:type="dxa"/>
            <w:noWrap/>
            <w:hideMark/>
          </w:tcPr>
          <w:p w14:paraId="3BBD4960" w14:textId="77777777" w:rsidR="00CF7D7E" w:rsidRPr="006766E0" w:rsidRDefault="0064429B" w:rsidP="0095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CF7D7E" w:rsidRPr="006766E0" w14:paraId="3B87D986" w14:textId="77777777" w:rsidTr="00951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1D8C4EBD" w14:textId="77777777" w:rsidR="00CF7D7E" w:rsidRPr="006766E0" w:rsidRDefault="00CF7D7E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7032" w:type="dxa"/>
            <w:noWrap/>
            <w:hideMark/>
          </w:tcPr>
          <w:p w14:paraId="2AB57610" w14:textId="77777777" w:rsidR="00CF7D7E" w:rsidRPr="006766E0" w:rsidRDefault="00AB2CED" w:rsidP="0095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Ноутбук з програмним забезпеченням для монтажу відео</w:t>
            </w:r>
          </w:p>
        </w:tc>
        <w:tc>
          <w:tcPr>
            <w:tcW w:w="1134" w:type="dxa"/>
            <w:noWrap/>
            <w:hideMark/>
          </w:tcPr>
          <w:p w14:paraId="0E7F0FA5" w14:textId="77777777" w:rsidR="00CF7D7E" w:rsidRPr="006766E0" w:rsidRDefault="0064429B" w:rsidP="00951D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AB2CED" w:rsidRPr="006766E0" w14:paraId="4EA02D1B" w14:textId="77777777" w:rsidTr="00951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65B0C670" w14:textId="77777777" w:rsidR="00AB2CED" w:rsidRPr="006766E0" w:rsidRDefault="00AB2CED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32" w:type="dxa"/>
            <w:noWrap/>
            <w:hideMark/>
          </w:tcPr>
          <w:p w14:paraId="49B9B1F2" w14:textId="77777777" w:rsidR="00AB2CED" w:rsidRPr="006766E0" w:rsidRDefault="00AB2CED" w:rsidP="0095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 xml:space="preserve">Колонки </w:t>
            </w:r>
            <w:r w:rsidR="0064429B"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 xml:space="preserve">комп’ютерні </w:t>
            </w:r>
          </w:p>
        </w:tc>
        <w:tc>
          <w:tcPr>
            <w:tcW w:w="1134" w:type="dxa"/>
            <w:noWrap/>
            <w:hideMark/>
          </w:tcPr>
          <w:p w14:paraId="73EC6308" w14:textId="77777777" w:rsidR="00AB2CED" w:rsidRPr="006766E0" w:rsidRDefault="0064429B" w:rsidP="0095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1</w:t>
            </w:r>
          </w:p>
        </w:tc>
      </w:tr>
      <w:tr w:rsidR="00AB2CED" w:rsidRPr="006766E0" w14:paraId="3FFBAA44" w14:textId="77777777" w:rsidTr="00951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71EF40BE" w14:textId="77777777" w:rsidR="00AB2CED" w:rsidRPr="006766E0" w:rsidRDefault="0064429B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7032" w:type="dxa"/>
            <w:noWrap/>
            <w:hideMark/>
          </w:tcPr>
          <w:p w14:paraId="0293B45C" w14:textId="77777777" w:rsidR="00AB2CED" w:rsidRPr="006766E0" w:rsidRDefault="0064429B" w:rsidP="00951D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Настільні лампи</w:t>
            </w:r>
            <w:r w:rsidR="002D5D1E"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777AE04C" w14:textId="77777777" w:rsidR="00AB2CED" w:rsidRPr="006766E0" w:rsidRDefault="0064429B" w:rsidP="00951D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3</w:t>
            </w:r>
          </w:p>
        </w:tc>
      </w:tr>
      <w:tr w:rsidR="0064429B" w:rsidRPr="006766E0" w14:paraId="2E397923" w14:textId="77777777" w:rsidTr="00951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noWrap/>
            <w:hideMark/>
          </w:tcPr>
          <w:p w14:paraId="34BFB76A" w14:textId="77777777" w:rsidR="0064429B" w:rsidRPr="006766E0" w:rsidRDefault="0064429B" w:rsidP="00951D6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7032" w:type="dxa"/>
            <w:noWrap/>
            <w:hideMark/>
          </w:tcPr>
          <w:p w14:paraId="39EC26A3" w14:textId="77777777" w:rsidR="0064429B" w:rsidRPr="006766E0" w:rsidRDefault="0064429B" w:rsidP="00951D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Подовжувач не менше 5 м.</w:t>
            </w:r>
          </w:p>
        </w:tc>
        <w:tc>
          <w:tcPr>
            <w:tcW w:w="1134" w:type="dxa"/>
            <w:noWrap/>
            <w:hideMark/>
          </w:tcPr>
          <w:p w14:paraId="33931FD8" w14:textId="77777777" w:rsidR="0064429B" w:rsidRPr="006766E0" w:rsidRDefault="0064429B" w:rsidP="00951D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</w:pPr>
            <w:r w:rsidRPr="006766E0">
              <w:rPr>
                <w:rFonts w:ascii="Calibri" w:hAnsi="Calibri"/>
                <w:color w:val="000000"/>
                <w:sz w:val="22"/>
                <w:szCs w:val="22"/>
                <w:lang w:val="uk-UA" w:eastAsia="ru-RU"/>
              </w:rPr>
              <w:t>2</w:t>
            </w:r>
          </w:p>
        </w:tc>
      </w:tr>
    </w:tbl>
    <w:p w14:paraId="6DE8FB1E" w14:textId="77777777" w:rsidR="00CF7D7E" w:rsidRPr="006766E0" w:rsidRDefault="00CF7D7E" w:rsidP="00CF7D7E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1DF6B213" w14:textId="77777777" w:rsidR="00951D6D" w:rsidRPr="006766E0" w:rsidRDefault="00951D6D" w:rsidP="00951D6D">
      <w:pPr>
        <w:pStyle w:val="a3"/>
        <w:numPr>
          <w:ilvl w:val="0"/>
          <w:numId w:val="1"/>
        </w:num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b/>
          <w:sz w:val="22"/>
          <w:szCs w:val="22"/>
          <w:lang w:val="uk-UA"/>
        </w:rPr>
        <w:t>Обладнання для проведення вечірок (2 вечірки)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698"/>
        <w:gridCol w:w="949"/>
      </w:tblGrid>
      <w:tr w:rsidR="00951D6D" w:rsidRPr="006766E0" w14:paraId="0A3D8CDC" w14:textId="77777777" w:rsidTr="00951D6D">
        <w:trPr>
          <w:trHeight w:val="300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C1A4644" w14:textId="77777777" w:rsidR="00951D6D" w:rsidRPr="006766E0" w:rsidRDefault="00951D6D" w:rsidP="00951D6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7065D7E" w14:textId="77777777" w:rsidR="00951D6D" w:rsidRPr="006766E0" w:rsidRDefault="00951D6D" w:rsidP="00951D6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951D6D" w:rsidRPr="006766E0" w14:paraId="2D2CF10C" w14:textId="77777777" w:rsidTr="00951D6D">
        <w:trPr>
          <w:trHeight w:val="300"/>
        </w:trPr>
        <w:tc>
          <w:tcPr>
            <w:tcW w:w="7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14:paraId="76517E7A" w14:textId="77777777" w:rsidR="00951D6D" w:rsidRPr="006766E0" w:rsidRDefault="00951D6D" w:rsidP="00951D6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Звук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14:paraId="2F6E151E" w14:textId="77777777" w:rsidR="00951D6D" w:rsidRPr="006766E0" w:rsidRDefault="00951D6D" w:rsidP="00951D6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51D6D" w:rsidRPr="006766E0" w14:paraId="0F5C6CC6" w14:textId="77777777" w:rsidTr="00951D6D">
        <w:trPr>
          <w:trHeight w:val="300"/>
        </w:trPr>
        <w:tc>
          <w:tcPr>
            <w:tcW w:w="7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82856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Акустическая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система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peecker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sound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02FF4" w14:textId="77777777" w:rsidR="00951D6D" w:rsidRPr="006766E0" w:rsidRDefault="00951D6D" w:rsidP="00951D6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51D6D" w:rsidRPr="006766E0" w14:paraId="35EAE9C9" w14:textId="77777777" w:rsidTr="00951D6D">
        <w:trPr>
          <w:trHeight w:val="300"/>
        </w:trPr>
        <w:tc>
          <w:tcPr>
            <w:tcW w:w="7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5A631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Рек с усилителями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5A3D5" w14:textId="77777777" w:rsidR="00951D6D" w:rsidRPr="006766E0" w:rsidRDefault="00951D6D" w:rsidP="00951D6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51D6D" w:rsidRPr="006766E0" w14:paraId="4FA2D6D0" w14:textId="77777777" w:rsidTr="00951D6D">
        <w:trPr>
          <w:trHeight w:val="300"/>
        </w:trPr>
        <w:tc>
          <w:tcPr>
            <w:tcW w:w="7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7A1D5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Микшерный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пульт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Soundcraft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процессор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TC Electronic M-one XL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2BBD" w14:textId="77777777" w:rsidR="00951D6D" w:rsidRPr="006766E0" w:rsidRDefault="00951D6D" w:rsidP="00951D6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51D6D" w:rsidRPr="006766E0" w14:paraId="1C675780" w14:textId="77777777" w:rsidTr="00951D6D">
        <w:trPr>
          <w:trHeight w:val="300"/>
        </w:trPr>
        <w:tc>
          <w:tcPr>
            <w:tcW w:w="7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7CBCB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Микрофон вокальный (радио)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2099A" w14:textId="77777777" w:rsidR="00951D6D" w:rsidRPr="006766E0" w:rsidRDefault="00951D6D" w:rsidP="00951D6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951D6D" w:rsidRPr="006766E0" w14:paraId="09E12EC7" w14:textId="77777777" w:rsidTr="00951D6D">
        <w:trPr>
          <w:trHeight w:val="300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49B66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Микрофон инструментальный 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5FFD" w14:textId="77777777" w:rsidR="00951D6D" w:rsidRPr="006766E0" w:rsidRDefault="00951D6D" w:rsidP="00951D6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951D6D" w:rsidRPr="006766E0" w14:paraId="37B55C77" w14:textId="77777777" w:rsidTr="00951D6D">
        <w:trPr>
          <w:trHeight w:val="300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C2ECF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Мультикор 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C7C9D" w14:textId="77777777" w:rsidR="00951D6D" w:rsidRPr="006766E0" w:rsidRDefault="00951D6D" w:rsidP="00951D6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51D6D" w:rsidRPr="006766E0" w14:paraId="141EBF93" w14:textId="77777777" w:rsidTr="00951D6D">
        <w:trPr>
          <w:trHeight w:val="300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91B5F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Монитор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пассивный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ElectroVoice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BD2B1" w14:textId="77777777" w:rsidR="00951D6D" w:rsidRPr="006766E0" w:rsidRDefault="00951D6D" w:rsidP="00951D6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51D6D" w:rsidRPr="006766E0" w14:paraId="4AA0485E" w14:textId="77777777" w:rsidTr="00951D6D">
        <w:trPr>
          <w:trHeight w:val="300"/>
        </w:trPr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13C2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Усилитель Yamaha P7000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03DF" w14:textId="77777777" w:rsidR="00951D6D" w:rsidRPr="006766E0" w:rsidRDefault="00951D6D" w:rsidP="00951D6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51D6D" w:rsidRPr="006766E0" w14:paraId="263DE225" w14:textId="77777777" w:rsidTr="00951D6D">
        <w:trPr>
          <w:trHeight w:val="300"/>
        </w:trPr>
        <w:tc>
          <w:tcPr>
            <w:tcW w:w="7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2D7F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1178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51D6D" w:rsidRPr="006766E0" w14:paraId="6DBCF4CF" w14:textId="77777777" w:rsidTr="00951D6D">
        <w:trPr>
          <w:trHeight w:val="300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14:paraId="2F195CBD" w14:textId="77777777" w:rsidR="00951D6D" w:rsidRPr="006766E0" w:rsidRDefault="00951D6D" w:rsidP="00951D6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Свет и спецэффекты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14:paraId="7B079A72" w14:textId="77777777" w:rsidR="00951D6D" w:rsidRPr="006766E0" w:rsidRDefault="00951D6D" w:rsidP="00951D6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51D6D" w:rsidRPr="006766E0" w14:paraId="1C3C0EAA" w14:textId="77777777" w:rsidTr="00951D6D">
        <w:trPr>
          <w:trHeight w:val="300"/>
        </w:trPr>
        <w:tc>
          <w:tcPr>
            <w:tcW w:w="7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88A89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Прожектор  Par 64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75B73" w14:textId="77777777" w:rsidR="00951D6D" w:rsidRPr="006766E0" w:rsidRDefault="00951D6D" w:rsidP="00951D6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</w:tr>
      <w:tr w:rsidR="00951D6D" w:rsidRPr="006766E0" w14:paraId="2FD79747" w14:textId="77777777" w:rsidTr="00951D6D">
        <w:trPr>
          <w:trHeight w:val="300"/>
        </w:trPr>
        <w:tc>
          <w:tcPr>
            <w:tcW w:w="7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B58F6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  <w:lang w:val="ru-RU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  <w:lang w:val="ru-RU"/>
              </w:rPr>
              <w:t xml:space="preserve">Прожектор профильный </w:t>
            </w: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ETC</w:t>
            </w:r>
            <w:r w:rsidRPr="006766E0">
              <w:rPr>
                <w:rFonts w:ascii="Calibri" w:hAnsi="Calibri" w:cs="Arial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sorse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C0F8" w14:textId="77777777" w:rsidR="00951D6D" w:rsidRPr="006766E0" w:rsidRDefault="00951D6D" w:rsidP="00951D6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51D6D" w:rsidRPr="006766E0" w14:paraId="5AC90E7E" w14:textId="77777777" w:rsidTr="00951D6D">
        <w:trPr>
          <w:trHeight w:val="300"/>
        </w:trPr>
        <w:tc>
          <w:tcPr>
            <w:tcW w:w="7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34692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Димерный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блок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Evrolight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6ch 10A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74FB1" w14:textId="77777777" w:rsidR="00951D6D" w:rsidRPr="006766E0" w:rsidRDefault="00951D6D" w:rsidP="00951D6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51D6D" w:rsidRPr="006766E0" w14:paraId="5D3F4ECE" w14:textId="77777777" w:rsidTr="00951D6D">
        <w:trPr>
          <w:trHeight w:val="300"/>
        </w:trPr>
        <w:tc>
          <w:tcPr>
            <w:tcW w:w="7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3DE5C4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Световой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пульт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LightConverse</w:t>
            </w:r>
            <w:proofErr w:type="spellEnd"/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2048DMX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82EB" w14:textId="77777777" w:rsidR="00951D6D" w:rsidRPr="006766E0" w:rsidRDefault="00951D6D" w:rsidP="00951D6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</w:tr>
      <w:tr w:rsidR="009561AA" w:rsidRPr="006766E0" w14:paraId="3EFCED63" w14:textId="77777777" w:rsidTr="00951D6D">
        <w:trPr>
          <w:trHeight w:val="300"/>
        </w:trPr>
        <w:tc>
          <w:tcPr>
            <w:tcW w:w="76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0BF2214" w14:textId="77777777" w:rsidR="009561AA" w:rsidRPr="006766E0" w:rsidRDefault="009561AA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Светодиодная панель 6м х 3м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5307" w14:textId="77777777" w:rsidR="009561AA" w:rsidRPr="006766E0" w:rsidRDefault="009561AA" w:rsidP="00951D6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</w:tr>
      <w:tr w:rsidR="00951D6D" w:rsidRPr="006766E0" w14:paraId="630F47EE" w14:textId="77777777" w:rsidTr="00951D6D">
        <w:trPr>
          <w:trHeight w:val="300"/>
        </w:trPr>
        <w:tc>
          <w:tcPr>
            <w:tcW w:w="7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D180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C982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51D6D" w:rsidRPr="006766E0" w14:paraId="2DB674DD" w14:textId="77777777" w:rsidTr="00951D6D">
        <w:trPr>
          <w:trHeight w:val="300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14:paraId="5C476F25" w14:textId="77777777" w:rsidR="00951D6D" w:rsidRPr="006766E0" w:rsidRDefault="00951D6D" w:rsidP="00951D6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Конструкции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14:paraId="3B7FB7AE" w14:textId="77777777" w:rsidR="00951D6D" w:rsidRPr="006766E0" w:rsidRDefault="00951D6D" w:rsidP="00951D6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51D6D" w:rsidRPr="006766E0" w14:paraId="4EB7FE87" w14:textId="77777777" w:rsidTr="00951D6D">
        <w:trPr>
          <w:trHeight w:val="300"/>
        </w:trPr>
        <w:tc>
          <w:tcPr>
            <w:tcW w:w="7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E1648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Штатив для света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99362" w14:textId="77777777" w:rsidR="00951D6D" w:rsidRPr="006766E0" w:rsidRDefault="00951D6D" w:rsidP="00951D6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951D6D" w:rsidRPr="006766E0" w14:paraId="671185D1" w14:textId="77777777" w:rsidTr="00951D6D">
        <w:trPr>
          <w:trHeight w:val="300"/>
        </w:trPr>
        <w:tc>
          <w:tcPr>
            <w:tcW w:w="7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587D" w14:textId="77777777" w:rsidR="00951D6D" w:rsidRPr="006766E0" w:rsidRDefault="00951D6D" w:rsidP="00951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65EA" w14:textId="77777777" w:rsidR="00951D6D" w:rsidRPr="006766E0" w:rsidRDefault="00951D6D" w:rsidP="00951D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51D6D" w:rsidRPr="006766E0" w14:paraId="717DB339" w14:textId="77777777" w:rsidTr="00951D6D">
        <w:trPr>
          <w:trHeight w:val="300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14:paraId="26478B87" w14:textId="77777777" w:rsidR="00951D6D" w:rsidRPr="006766E0" w:rsidRDefault="00951D6D" w:rsidP="00951D6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Персонал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14:paraId="21C08366" w14:textId="77777777" w:rsidR="00951D6D" w:rsidRPr="006766E0" w:rsidRDefault="00951D6D" w:rsidP="00951D6D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51D6D" w:rsidRPr="006766E0" w14:paraId="1516C2FA" w14:textId="77777777" w:rsidTr="00951D6D">
        <w:trPr>
          <w:trHeight w:val="300"/>
        </w:trPr>
        <w:tc>
          <w:tcPr>
            <w:tcW w:w="7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1835F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Звукорежиссер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C27C" w14:textId="77777777" w:rsidR="00951D6D" w:rsidRPr="006766E0" w:rsidRDefault="00951D6D" w:rsidP="00951D6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951D6D" w:rsidRPr="006766E0" w14:paraId="37D3996F" w14:textId="77777777" w:rsidTr="00951D6D">
        <w:trPr>
          <w:trHeight w:val="300"/>
        </w:trPr>
        <w:tc>
          <w:tcPr>
            <w:tcW w:w="7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29F94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0B16F" w14:textId="77777777" w:rsidR="00951D6D" w:rsidRPr="006766E0" w:rsidRDefault="00951D6D" w:rsidP="00951D6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951D6D" w:rsidRPr="006766E0" w14:paraId="73336841" w14:textId="77777777" w:rsidTr="00951D6D">
        <w:trPr>
          <w:trHeight w:val="300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2144F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Светооператор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20480" w14:textId="77777777" w:rsidR="00951D6D" w:rsidRPr="006766E0" w:rsidRDefault="00951D6D" w:rsidP="00951D6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951D6D" w:rsidRPr="006766E0" w14:paraId="6B296AB2" w14:textId="77777777" w:rsidTr="00951D6D">
        <w:trPr>
          <w:trHeight w:val="300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389F1" w14:textId="77777777" w:rsidR="00951D6D" w:rsidRPr="006766E0" w:rsidRDefault="00951D6D" w:rsidP="00951D6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Логистика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F8DA2" w14:textId="77777777" w:rsidR="00951D6D" w:rsidRPr="006766E0" w:rsidRDefault="00951D6D" w:rsidP="00951D6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766E0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</w:tbl>
    <w:p w14:paraId="2EEF2F9E" w14:textId="77777777" w:rsidR="00974A24" w:rsidRPr="006766E0" w:rsidRDefault="00974A24" w:rsidP="0085371B">
      <w:pPr>
        <w:snapToGrid w:val="0"/>
        <w:rPr>
          <w:rFonts w:ascii="Calibri" w:hAnsi="Calibri" w:cs="Arial"/>
          <w:sz w:val="22"/>
          <w:szCs w:val="22"/>
          <w:lang w:val="uk-UA"/>
        </w:rPr>
      </w:pPr>
    </w:p>
    <w:p w14:paraId="29028B1B" w14:textId="77777777" w:rsidR="0085371B" w:rsidRPr="006766E0" w:rsidRDefault="0085371B" w:rsidP="0085371B">
      <w:p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sz w:val="22"/>
          <w:szCs w:val="22"/>
          <w:lang w:val="uk-UA"/>
        </w:rPr>
        <w:t>8. Персонал</w:t>
      </w:r>
    </w:p>
    <w:p w14:paraId="619F41F4" w14:textId="77777777" w:rsidR="0085371B" w:rsidRPr="006766E0" w:rsidRDefault="0085371B" w:rsidP="0085371B">
      <w:pPr>
        <w:numPr>
          <w:ilvl w:val="0"/>
          <w:numId w:val="7"/>
        </w:num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sz w:val="22"/>
          <w:szCs w:val="22"/>
          <w:lang w:val="uk-UA"/>
        </w:rPr>
        <w:t>Оператор відеопроектора №1 (8 днів, з 1</w:t>
      </w:r>
      <w:r w:rsidR="007679CD" w:rsidRPr="006766E0">
        <w:rPr>
          <w:rFonts w:ascii="Calibri" w:hAnsi="Calibri" w:cs="Arial"/>
          <w:sz w:val="22"/>
          <w:szCs w:val="22"/>
          <w:lang w:val="uk-UA"/>
        </w:rPr>
        <w:t>0</w:t>
      </w:r>
      <w:r w:rsidRPr="006766E0">
        <w:rPr>
          <w:rFonts w:ascii="Calibri" w:hAnsi="Calibri" w:cs="Arial"/>
          <w:sz w:val="22"/>
          <w:szCs w:val="22"/>
          <w:lang w:val="uk-UA"/>
        </w:rPr>
        <w:t>:00 до 23:30)</w:t>
      </w:r>
    </w:p>
    <w:p w14:paraId="35B221DB" w14:textId="77777777" w:rsidR="0085371B" w:rsidRPr="006766E0" w:rsidRDefault="0085371B" w:rsidP="0085371B">
      <w:pPr>
        <w:numPr>
          <w:ilvl w:val="0"/>
          <w:numId w:val="7"/>
        </w:num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sz w:val="22"/>
          <w:szCs w:val="22"/>
          <w:lang w:val="uk-UA"/>
        </w:rPr>
        <w:t>Оператор відеопроектора №2 (7 днів, з 1</w:t>
      </w:r>
      <w:r w:rsidR="007679CD" w:rsidRPr="006766E0">
        <w:rPr>
          <w:rFonts w:ascii="Calibri" w:hAnsi="Calibri" w:cs="Arial"/>
          <w:sz w:val="22"/>
          <w:szCs w:val="22"/>
          <w:lang w:val="uk-UA"/>
        </w:rPr>
        <w:t>0</w:t>
      </w:r>
      <w:r w:rsidRPr="006766E0">
        <w:rPr>
          <w:rFonts w:ascii="Calibri" w:hAnsi="Calibri" w:cs="Arial"/>
          <w:sz w:val="22"/>
          <w:szCs w:val="22"/>
          <w:lang w:val="uk-UA"/>
        </w:rPr>
        <w:t>:00 до 23:30)</w:t>
      </w:r>
    </w:p>
    <w:p w14:paraId="0DC99DD6" w14:textId="77777777" w:rsidR="0085371B" w:rsidRPr="006766E0" w:rsidRDefault="0085371B" w:rsidP="0085371B">
      <w:pPr>
        <w:numPr>
          <w:ilvl w:val="0"/>
          <w:numId w:val="7"/>
        </w:num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sz w:val="22"/>
          <w:szCs w:val="22"/>
          <w:lang w:val="uk-UA"/>
        </w:rPr>
        <w:t>Оператор відеопроектора №3 (7 днів, з 1</w:t>
      </w:r>
      <w:r w:rsidR="007679CD" w:rsidRPr="006766E0">
        <w:rPr>
          <w:rFonts w:ascii="Calibri" w:hAnsi="Calibri" w:cs="Arial"/>
          <w:sz w:val="22"/>
          <w:szCs w:val="22"/>
          <w:lang w:val="uk-UA"/>
        </w:rPr>
        <w:t>1</w:t>
      </w:r>
      <w:r w:rsidRPr="006766E0">
        <w:rPr>
          <w:rFonts w:ascii="Calibri" w:hAnsi="Calibri" w:cs="Arial"/>
          <w:sz w:val="22"/>
          <w:szCs w:val="22"/>
          <w:lang w:val="uk-UA"/>
        </w:rPr>
        <w:t>:00 до 23:30)</w:t>
      </w:r>
    </w:p>
    <w:p w14:paraId="0AB8D4F7" w14:textId="77777777" w:rsidR="0085371B" w:rsidRPr="006766E0" w:rsidRDefault="0085371B" w:rsidP="0085371B">
      <w:pPr>
        <w:numPr>
          <w:ilvl w:val="0"/>
          <w:numId w:val="7"/>
        </w:num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sz w:val="22"/>
          <w:szCs w:val="22"/>
          <w:lang w:val="uk-UA"/>
        </w:rPr>
        <w:t>Оператор відеопроектора №4 (7 днів, з 1</w:t>
      </w:r>
      <w:r w:rsidR="007679CD" w:rsidRPr="006766E0">
        <w:rPr>
          <w:rFonts w:ascii="Calibri" w:hAnsi="Calibri" w:cs="Arial"/>
          <w:sz w:val="22"/>
          <w:szCs w:val="22"/>
          <w:lang w:val="uk-UA"/>
        </w:rPr>
        <w:t>1</w:t>
      </w:r>
      <w:r w:rsidRPr="006766E0">
        <w:rPr>
          <w:rFonts w:ascii="Calibri" w:hAnsi="Calibri" w:cs="Arial"/>
          <w:sz w:val="22"/>
          <w:szCs w:val="22"/>
          <w:lang w:val="uk-UA"/>
        </w:rPr>
        <w:t>:00 до 23:30)</w:t>
      </w:r>
    </w:p>
    <w:p w14:paraId="6FCEC060" w14:textId="77777777" w:rsidR="0085371B" w:rsidRPr="006766E0" w:rsidRDefault="0085371B" w:rsidP="0085371B">
      <w:p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sz w:val="22"/>
          <w:szCs w:val="22"/>
          <w:lang w:val="uk-UA"/>
        </w:rPr>
        <w:t>(В обов’язки операторів входить підключення проекційного обладнання, демонстрація фільмів)</w:t>
      </w:r>
    </w:p>
    <w:p w14:paraId="69B70900" w14:textId="77777777" w:rsidR="0085371B" w:rsidRPr="006766E0" w:rsidRDefault="0085371B" w:rsidP="0085371B">
      <w:pPr>
        <w:numPr>
          <w:ilvl w:val="0"/>
          <w:numId w:val="7"/>
        </w:num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sz w:val="22"/>
          <w:szCs w:val="22"/>
          <w:lang w:val="uk-UA"/>
        </w:rPr>
        <w:t>Системний адміністратор відеотеки.</w:t>
      </w:r>
    </w:p>
    <w:p w14:paraId="2DE13505" w14:textId="77777777" w:rsidR="0085371B" w:rsidRPr="006766E0" w:rsidRDefault="0085371B" w:rsidP="0085371B">
      <w:p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sz w:val="22"/>
          <w:szCs w:val="22"/>
          <w:lang w:val="uk-UA"/>
        </w:rPr>
        <w:t>(Настройка локальної мережі, консультації, усунення технічних проблем);</w:t>
      </w:r>
    </w:p>
    <w:p w14:paraId="462DEE52" w14:textId="75FFCB89" w:rsidR="00F81E7E" w:rsidRPr="006766E0" w:rsidRDefault="0085371B" w:rsidP="0085371B">
      <w:pPr>
        <w:snapToGrid w:val="0"/>
        <w:rPr>
          <w:rFonts w:ascii="Calibri" w:hAnsi="Calibri" w:cs="Arial"/>
          <w:sz w:val="22"/>
          <w:szCs w:val="22"/>
          <w:lang w:val="uk-UA"/>
        </w:rPr>
      </w:pPr>
      <w:r w:rsidRPr="006766E0">
        <w:rPr>
          <w:rFonts w:ascii="Calibri" w:hAnsi="Calibri" w:cs="Arial"/>
          <w:sz w:val="22"/>
          <w:szCs w:val="22"/>
          <w:lang w:val="uk-UA"/>
        </w:rPr>
        <w:t>Ціни включають доставку, монтаж/демонтаж, настройку обладнання.</w:t>
      </w:r>
    </w:p>
    <w:sectPr w:rsidR="00F81E7E" w:rsidRPr="006766E0" w:rsidSect="00FB2EA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535"/>
    <w:multiLevelType w:val="hybridMultilevel"/>
    <w:tmpl w:val="6C209A2A"/>
    <w:lvl w:ilvl="0" w:tplc="815E6D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5160"/>
    <w:multiLevelType w:val="hybridMultilevel"/>
    <w:tmpl w:val="5312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7573D"/>
    <w:multiLevelType w:val="hybridMultilevel"/>
    <w:tmpl w:val="ED2C7422"/>
    <w:lvl w:ilvl="0" w:tplc="4AA283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D6B25"/>
    <w:multiLevelType w:val="hybridMultilevel"/>
    <w:tmpl w:val="5312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25270"/>
    <w:multiLevelType w:val="hybridMultilevel"/>
    <w:tmpl w:val="01E02E58"/>
    <w:lvl w:ilvl="0" w:tplc="789C8D9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14278"/>
    <w:multiLevelType w:val="hybridMultilevel"/>
    <w:tmpl w:val="FD762B1E"/>
    <w:lvl w:ilvl="0" w:tplc="A7CCB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F2970"/>
    <w:multiLevelType w:val="hybridMultilevel"/>
    <w:tmpl w:val="5312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75F13"/>
    <w:multiLevelType w:val="hybridMultilevel"/>
    <w:tmpl w:val="FD762B1E"/>
    <w:lvl w:ilvl="0" w:tplc="A7CCB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D4129"/>
    <w:multiLevelType w:val="hybridMultilevel"/>
    <w:tmpl w:val="5312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C15DF"/>
    <w:multiLevelType w:val="hybridMultilevel"/>
    <w:tmpl w:val="5312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368A3"/>
    <w:multiLevelType w:val="hybridMultilevel"/>
    <w:tmpl w:val="5312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A2007"/>
    <w:multiLevelType w:val="hybridMultilevel"/>
    <w:tmpl w:val="5312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1B"/>
    <w:rsid w:val="00076BED"/>
    <w:rsid w:val="000D0090"/>
    <w:rsid w:val="000F6A01"/>
    <w:rsid w:val="00107B4B"/>
    <w:rsid w:val="0011797C"/>
    <w:rsid w:val="00225C70"/>
    <w:rsid w:val="002D5D1E"/>
    <w:rsid w:val="00312B6C"/>
    <w:rsid w:val="0035043E"/>
    <w:rsid w:val="00351AE4"/>
    <w:rsid w:val="003B79F3"/>
    <w:rsid w:val="00447151"/>
    <w:rsid w:val="0052623C"/>
    <w:rsid w:val="005A08A4"/>
    <w:rsid w:val="0064429B"/>
    <w:rsid w:val="006766E0"/>
    <w:rsid w:val="00694691"/>
    <w:rsid w:val="00694A61"/>
    <w:rsid w:val="006C19E8"/>
    <w:rsid w:val="007679CD"/>
    <w:rsid w:val="007E60FE"/>
    <w:rsid w:val="00813E3E"/>
    <w:rsid w:val="00821642"/>
    <w:rsid w:val="008356A6"/>
    <w:rsid w:val="0085371B"/>
    <w:rsid w:val="008C3B69"/>
    <w:rsid w:val="00951D6D"/>
    <w:rsid w:val="009561AA"/>
    <w:rsid w:val="00974A24"/>
    <w:rsid w:val="00A40140"/>
    <w:rsid w:val="00A47484"/>
    <w:rsid w:val="00AA31B1"/>
    <w:rsid w:val="00AB2CED"/>
    <w:rsid w:val="00B01004"/>
    <w:rsid w:val="00B10625"/>
    <w:rsid w:val="00C80FCE"/>
    <w:rsid w:val="00C823B1"/>
    <w:rsid w:val="00CE7480"/>
    <w:rsid w:val="00CF7D7E"/>
    <w:rsid w:val="00DF085B"/>
    <w:rsid w:val="00E812E5"/>
    <w:rsid w:val="00F81E7E"/>
    <w:rsid w:val="00FB2EAC"/>
    <w:rsid w:val="00F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00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1B"/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5B"/>
    <w:pPr>
      <w:ind w:left="720"/>
      <w:contextualSpacing/>
    </w:pPr>
  </w:style>
  <w:style w:type="table" w:styleId="1-1">
    <w:name w:val="Medium Shading 1 Accent 1"/>
    <w:basedOn w:val="a1"/>
    <w:uiPriority w:val="63"/>
    <w:rsid w:val="00F81E7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3B79F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1B"/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5B"/>
    <w:pPr>
      <w:ind w:left="720"/>
      <w:contextualSpacing/>
    </w:pPr>
  </w:style>
  <w:style w:type="table" w:styleId="1-1">
    <w:name w:val="Medium Shading 1 Accent 1"/>
    <w:basedOn w:val="a1"/>
    <w:uiPriority w:val="63"/>
    <w:rsid w:val="00F81E7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3B79F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3228</Words>
  <Characters>1840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</dc:creator>
  <cp:lastModifiedBy>XAMSTER</cp:lastModifiedBy>
  <cp:revision>2</cp:revision>
  <dcterms:created xsi:type="dcterms:W3CDTF">2015-03-03T11:45:00Z</dcterms:created>
  <dcterms:modified xsi:type="dcterms:W3CDTF">2015-03-03T11:45:00Z</dcterms:modified>
</cp:coreProperties>
</file>